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4170"/>
        <w:gridCol w:w="1149"/>
        <w:gridCol w:w="1151"/>
      </w:tblGrid>
      <w:tr w:rsidR="00F55341" w:rsidRPr="00600CAD" w:rsidTr="00F55341">
        <w:trPr>
          <w:jc w:val="center"/>
        </w:trPr>
        <w:tc>
          <w:tcPr>
            <w:tcW w:w="1528" w:type="dxa"/>
            <w:vAlign w:val="center"/>
          </w:tcPr>
          <w:p w:rsidR="00F55341" w:rsidRPr="00600CAD" w:rsidRDefault="00F55341" w:rsidP="002674F6">
            <w:pPr>
              <w:jc w:val="center"/>
              <w:rPr>
                <w:rFonts w:cs="Aharoni"/>
                <w:b/>
                <w:sz w:val="32"/>
                <w:szCs w:val="32"/>
              </w:rPr>
            </w:pPr>
            <w:bookmarkStart w:id="0" w:name="_GoBack"/>
            <w:bookmarkEnd w:id="0"/>
            <w:r w:rsidRPr="00600CAD">
              <w:rPr>
                <w:rFonts w:cs="Aharoni"/>
                <w:b/>
                <w:sz w:val="32"/>
                <w:szCs w:val="32"/>
              </w:rPr>
              <w:t>Story Title</w:t>
            </w:r>
          </w:p>
        </w:tc>
        <w:tc>
          <w:tcPr>
            <w:tcW w:w="4170" w:type="dxa"/>
            <w:vAlign w:val="center"/>
          </w:tcPr>
          <w:p w:rsidR="00F55341" w:rsidRPr="00600CAD" w:rsidRDefault="00F55341" w:rsidP="002674F6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Indicators</w:t>
            </w:r>
          </w:p>
        </w:tc>
        <w:tc>
          <w:tcPr>
            <w:tcW w:w="1149" w:type="dxa"/>
            <w:vAlign w:val="center"/>
          </w:tcPr>
          <w:p w:rsidR="00F55341" w:rsidRPr="00600CAD" w:rsidRDefault="00F55341" w:rsidP="002674F6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Start Date</w:t>
            </w:r>
          </w:p>
        </w:tc>
        <w:tc>
          <w:tcPr>
            <w:tcW w:w="1151" w:type="dxa"/>
            <w:vAlign w:val="center"/>
          </w:tcPr>
          <w:p w:rsidR="00F55341" w:rsidRPr="00600CAD" w:rsidRDefault="00F55341" w:rsidP="002674F6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End Date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</w:tcPr>
          <w:p w:rsidR="00F55341" w:rsidRPr="00600CAD" w:rsidRDefault="00F55341" w:rsidP="00600CAD">
            <w:pPr>
              <w:jc w:val="center"/>
              <w:rPr>
                <w:rFonts w:ascii="Gulim" w:eastAsia="Gulim" w:hAnsi="Gulim" w:cs="Aharoni"/>
                <w:b/>
              </w:rPr>
            </w:pPr>
            <w:r w:rsidRPr="00600CAD">
              <w:rPr>
                <w:rFonts w:ascii="Gulim" w:eastAsia="Gulim" w:hAnsi="Gulim" w:cs="Aharoni"/>
                <w:b/>
              </w:rPr>
              <w:t>A Fine, Fine School</w:t>
            </w:r>
          </w:p>
        </w:tc>
        <w:tc>
          <w:tcPr>
            <w:tcW w:w="4170" w:type="dxa"/>
            <w:vAlign w:val="center"/>
          </w:tcPr>
          <w:p w:rsidR="00F55341" w:rsidRPr="00600CAD" w:rsidRDefault="00F55341" w:rsidP="002674F6">
            <w:pPr>
              <w:rPr>
                <w:rFonts w:ascii="Book Antiqua" w:eastAsia="Times New Roman" w:hAnsi="Book Antiqua" w:cs="Aharoni"/>
                <w:sz w:val="32"/>
                <w:szCs w:val="32"/>
              </w:rPr>
            </w:pPr>
            <w:r w:rsidRPr="002674F6">
              <w:rPr>
                <w:rFonts w:ascii="Book Antiqua" w:eastAsia="Times New Roman" w:hAnsi="Book Antiqua" w:cs="Aharoni"/>
                <w:sz w:val="32"/>
                <w:szCs w:val="32"/>
              </w:rPr>
              <w:t>Students will be able to: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32"/>
                <w:szCs w:val="32"/>
              </w:rPr>
            </w:pP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8"/>
                <w:szCs w:val="28"/>
              </w:rPr>
            </w:pPr>
            <w:r w:rsidRPr="002674F6">
              <w:rPr>
                <w:rFonts w:ascii="Arial" w:eastAsia="Times New Roman" w:hAnsi="Arial" w:cs="Aharoni"/>
                <w:sz w:val="28"/>
                <w:szCs w:val="28"/>
              </w:rPr>
              <w:t>Reading and Writing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</w:t>
            </w:r>
            <w:r w:rsidRPr="00600CAD">
              <w:rPr>
                <w:rFonts w:ascii="Arial" w:eastAsia="Times New Roman" w:hAnsi="Arial" w:cs="Aharoni"/>
                <w:sz w:val="20"/>
                <w:szCs w:val="20"/>
              </w:rPr>
              <w:t xml:space="preserve"> </w:t>
            </w: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Ask &amp; answer questions about what a speaker says after listening to fluent reading. RL.3.1, SL.3.2, RI.3.1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●Recount details from a read aloud SL.3.2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●Read words and sentences to improve fluency RF.3.4b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●Identify elements of story’s structure RL.3.2, RL.3.3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●Explain how characters’ actions contribute to a story’s sequence of events RL.3.3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●Recount the story’s most important events RL.3.2, RI.3.2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 xml:space="preserve">●Use a graphic organizer to brainstorm </w:t>
            </w:r>
            <w:r w:rsidRPr="00600CAD">
              <w:rPr>
                <w:rFonts w:ascii="Arial" w:eastAsia="Times New Roman" w:hAnsi="Arial" w:cs="Aharoni"/>
                <w:sz w:val="20"/>
                <w:szCs w:val="20"/>
              </w:rPr>
              <w:t xml:space="preserve">sensory details for a </w:t>
            </w: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descriptive paragraph W.3.3a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●Identify the characteristics of a good</w:t>
            </w:r>
            <w:r w:rsidRPr="00600CAD">
              <w:rPr>
                <w:rFonts w:ascii="Arial" w:eastAsia="Times New Roman" w:hAnsi="Arial" w:cs="Aharoni"/>
                <w:sz w:val="20"/>
                <w:szCs w:val="20"/>
              </w:rPr>
              <w:t xml:space="preserve"> </w:t>
            </w: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descriptive paragraph W.3.3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●Strengthen writing by revising and editing W.3.5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●Use technology to publish a descriptive paragraph W.3.6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 xml:space="preserve">●Write a response to literature as an opinion W.3.1a, W.3.1b, W.3.1c, W.3.1d, W.3.10 </w:t>
            </w:r>
          </w:p>
          <w:p w:rsidR="00F55341" w:rsidRPr="00600CAD" w:rsidRDefault="00F55341" w:rsidP="002674F6">
            <w:pPr>
              <w:rPr>
                <w:rFonts w:ascii="Arial" w:eastAsia="Times New Roman" w:hAnsi="Arial" w:cs="Aharoni"/>
                <w:sz w:val="14"/>
                <w:szCs w:val="14"/>
              </w:rPr>
            </w:pPr>
          </w:p>
          <w:p w:rsidR="00F55341" w:rsidRPr="00F55341" w:rsidRDefault="00F55341" w:rsidP="002674F6">
            <w:pPr>
              <w:rPr>
                <w:rFonts w:ascii="Arial" w:eastAsia="Times New Roman" w:hAnsi="Arial" w:cs="Aharoni"/>
                <w:sz w:val="28"/>
                <w:szCs w:val="28"/>
              </w:rPr>
            </w:pPr>
            <w:r w:rsidRPr="002674F6">
              <w:rPr>
                <w:rFonts w:ascii="Arial" w:eastAsia="Times New Roman" w:hAnsi="Arial" w:cs="Aharoni"/>
                <w:sz w:val="28"/>
                <w:szCs w:val="28"/>
              </w:rPr>
              <w:t>Grammar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●Identify the subject of a simple sentence L.3.1i</w:t>
            </w:r>
          </w:p>
          <w:p w:rsidR="00F55341" w:rsidRDefault="00F55341" w:rsidP="002674F6">
            <w:pPr>
              <w:rPr>
                <w:rFonts w:ascii="Arial" w:eastAsia="Times New Roman" w:hAnsi="Arial" w:cs="Aharoni"/>
                <w:sz w:val="28"/>
                <w:szCs w:val="28"/>
              </w:rPr>
            </w:pP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8"/>
                <w:szCs w:val="28"/>
              </w:rPr>
            </w:pPr>
            <w:r w:rsidRPr="002674F6">
              <w:rPr>
                <w:rFonts w:ascii="Arial" w:eastAsia="Times New Roman" w:hAnsi="Arial" w:cs="Aharoni"/>
                <w:sz w:val="28"/>
                <w:szCs w:val="28"/>
              </w:rPr>
              <w:t>Vocabulary</w:t>
            </w:r>
          </w:p>
          <w:p w:rsidR="00F55341" w:rsidRPr="00600CAD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 xml:space="preserve">●Acquire and use general academic words &amp; </w:t>
            </w:r>
            <w:r w:rsidRPr="00600CAD">
              <w:rPr>
                <w:rFonts w:ascii="Arial" w:eastAsia="Times New Roman" w:hAnsi="Arial" w:cs="Aharoni"/>
                <w:sz w:val="20"/>
                <w:szCs w:val="20"/>
              </w:rPr>
              <w:t>phrases L.3.6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●Identify real-life connections between words and their use L.3.5b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●Distinguish shades of meaning among related words L.3.5c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20"/>
                <w:szCs w:val="20"/>
              </w:rPr>
            </w:pPr>
            <w:r w:rsidRPr="002674F6">
              <w:rPr>
                <w:rFonts w:ascii="Arial" w:eastAsia="Times New Roman" w:hAnsi="Arial" w:cs="Aharoni"/>
                <w:sz w:val="20"/>
                <w:szCs w:val="20"/>
              </w:rPr>
              <w:t>●Use context clues to determine the intended meanings of words or phrases L.3.4a, L.3.4d</w:t>
            </w:r>
          </w:p>
          <w:p w:rsidR="00F55341" w:rsidRPr="002674F6" w:rsidRDefault="00F55341" w:rsidP="002674F6">
            <w:pPr>
              <w:rPr>
                <w:rFonts w:ascii="Arial" w:eastAsia="Times New Roman" w:hAnsi="Arial" w:cs="Aharoni"/>
                <w:sz w:val="14"/>
                <w:szCs w:val="14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Pr="00600CAD" w:rsidRDefault="00F55341" w:rsidP="00600CAD">
            <w:pPr>
              <w:rPr>
                <w:rFonts w:cs="Aharoni"/>
              </w:rPr>
            </w:pPr>
          </w:p>
        </w:tc>
        <w:tc>
          <w:tcPr>
            <w:tcW w:w="1149" w:type="dxa"/>
          </w:tcPr>
          <w:p w:rsidR="00F55341" w:rsidRPr="00600CAD" w:rsidRDefault="00F55341" w:rsidP="00600CAD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Sept. 4</w:t>
            </w:r>
          </w:p>
        </w:tc>
        <w:tc>
          <w:tcPr>
            <w:tcW w:w="1151" w:type="dxa"/>
          </w:tcPr>
          <w:p w:rsidR="00F55341" w:rsidRPr="00600CAD" w:rsidRDefault="00F55341" w:rsidP="00600CAD">
            <w:pPr>
              <w:jc w:val="center"/>
              <w:rPr>
                <w:rFonts w:cs="Aharoni"/>
              </w:rPr>
            </w:pPr>
            <w:r w:rsidRPr="00600CAD">
              <w:rPr>
                <w:rFonts w:cs="Aharoni"/>
              </w:rPr>
              <w:t>Sept.</w:t>
            </w:r>
            <w:r>
              <w:rPr>
                <w:rFonts w:cs="Aharoni"/>
              </w:rPr>
              <w:t xml:space="preserve"> 12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lastRenderedPageBreak/>
              <w:t>Story Title</w:t>
            </w:r>
          </w:p>
        </w:tc>
        <w:tc>
          <w:tcPr>
            <w:tcW w:w="4170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Indicators</w:t>
            </w:r>
          </w:p>
        </w:tc>
        <w:tc>
          <w:tcPr>
            <w:tcW w:w="1149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Start Date</w:t>
            </w:r>
          </w:p>
        </w:tc>
        <w:tc>
          <w:tcPr>
            <w:tcW w:w="1151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End Date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</w:tcPr>
          <w:p w:rsidR="00F55341" w:rsidRPr="00324AB1" w:rsidRDefault="00F55341" w:rsidP="00324AB1">
            <w:pPr>
              <w:jc w:val="center"/>
              <w:rPr>
                <w:rFonts w:ascii="Gulim" w:eastAsia="Gulim" w:hAnsi="Gulim" w:cs="Arial"/>
                <w:b/>
              </w:rPr>
            </w:pPr>
            <w:r w:rsidRPr="00324AB1">
              <w:rPr>
                <w:rFonts w:ascii="Gulim" w:eastAsia="Gulim" w:hAnsi="Gulim" w:cs="Arial"/>
                <w:b/>
              </w:rPr>
              <w:t>The</w:t>
            </w:r>
            <w:r w:rsidRPr="0010722F">
              <w:rPr>
                <w:rFonts w:ascii="Gulim" w:eastAsia="Gulim" w:hAnsi="Gulim" w:cs="Arial"/>
                <w:b/>
              </w:rPr>
              <w:t xml:space="preserve"> Trial of Cardigan </w:t>
            </w:r>
            <w:r w:rsidRPr="00324AB1">
              <w:rPr>
                <w:rFonts w:ascii="Gulim" w:eastAsia="Gulim" w:hAnsi="Gulim" w:cs="Arial"/>
                <w:b/>
              </w:rPr>
              <w:t>Jones</w:t>
            </w:r>
          </w:p>
          <w:p w:rsidR="00F55341" w:rsidRPr="00600CAD" w:rsidRDefault="00F55341" w:rsidP="00324AB1">
            <w:pPr>
              <w:jc w:val="center"/>
              <w:rPr>
                <w:rFonts w:cs="Aharoni"/>
              </w:rPr>
            </w:pPr>
          </w:p>
        </w:tc>
        <w:tc>
          <w:tcPr>
            <w:tcW w:w="4170" w:type="dxa"/>
          </w:tcPr>
          <w:p w:rsidR="00F55341" w:rsidRDefault="00F55341" w:rsidP="00324AB1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324AB1">
              <w:rPr>
                <w:rFonts w:ascii="Arial" w:eastAsia="Times New Roman" w:hAnsi="Arial" w:cs="Arial"/>
                <w:sz w:val="32"/>
                <w:szCs w:val="32"/>
              </w:rPr>
              <w:t>Students will be able to: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●Answer questions about a text read aloud after liste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ning to fluent reading. RL.3.1, </w:t>
            </w: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SL.3.2, RI.3.1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●Determine the main idea and supporting details. RL.3.2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●Use text evidence to draw conclusions and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demonstrate understanding RL.3.1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●Use conclusions to infer what characters are like RL.3.3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●Predict a text’s events and cite examples from the text to confirm predictions RL.3.3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●Read independently from a ‘just right’ book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RL.3.10, RI.3.10, RF.3.4a, RF.3.4b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●Read words and sentences to improve fluency RF.3.4b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●Read fluently and accurately by pausing after punctuation marks RF.3.4b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●Write an opinion statement and support it with reasons W.3.3a, W.3.3b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●Consider audience and purpose when creating dialogue in writing W.3.10, L.3.2c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●Identify the characteristics of dialogue W.3.3b, L.3.2c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●Plan character's feelings and ideas for dialogue W.3.5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●Draft a dialogue W.3.3b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●Strengthen writing by revising and editing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dialogue in narrative writing W.3.3b, W.3.5, </w:t>
            </w:r>
          </w:p>
          <w:p w:rsidR="00F5534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 xml:space="preserve">L.3.3b 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Grammar:</w:t>
            </w:r>
          </w:p>
          <w:p w:rsidR="00F55341" w:rsidRPr="00324AB1" w:rsidRDefault="00F55341" w:rsidP="00F55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●Decode multi-syllable words with long vowels in the VCe pattern RF.3.3c, L.3.2f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●Identify commands and exclamations L.3.1</w:t>
            </w:r>
          </w:p>
          <w:p w:rsidR="00F55341" w:rsidRDefault="00F55341" w:rsidP="00324AB1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F55341" w:rsidRPr="00324AB1" w:rsidRDefault="00F55341" w:rsidP="00324A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●Use a dictionary or glossary to determine or clarify the meaning of words</w:t>
            </w:r>
            <w:r w:rsidRPr="00324AB1">
              <w:rPr>
                <w:rFonts w:ascii="Arial" w:eastAsia="Times New Roman" w:hAnsi="Arial" w:cs="Aharoni"/>
                <w:sz w:val="20"/>
                <w:szCs w:val="20"/>
              </w:rPr>
              <w:t xml:space="preserve"> and phrases L.3.4d</w:t>
            </w: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Default="00F55341" w:rsidP="00324AB1">
            <w:pPr>
              <w:rPr>
                <w:rFonts w:cs="Aharoni"/>
              </w:rPr>
            </w:pPr>
          </w:p>
          <w:p w:rsidR="00F55341" w:rsidRPr="00600CAD" w:rsidRDefault="00F55341" w:rsidP="00324AB1">
            <w:pPr>
              <w:rPr>
                <w:rFonts w:cs="Aharoni"/>
              </w:rPr>
            </w:pPr>
          </w:p>
        </w:tc>
        <w:tc>
          <w:tcPr>
            <w:tcW w:w="1149" w:type="dxa"/>
          </w:tcPr>
          <w:p w:rsidR="00F55341" w:rsidRPr="00600CAD" w:rsidRDefault="00F55341" w:rsidP="00324AB1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Sept. 13</w:t>
            </w:r>
          </w:p>
        </w:tc>
        <w:tc>
          <w:tcPr>
            <w:tcW w:w="1151" w:type="dxa"/>
          </w:tcPr>
          <w:p w:rsidR="00F55341" w:rsidRPr="00600CAD" w:rsidRDefault="00F55341" w:rsidP="00324AB1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Sept. 21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lastRenderedPageBreak/>
              <w:t>Story Title</w:t>
            </w:r>
          </w:p>
        </w:tc>
        <w:tc>
          <w:tcPr>
            <w:tcW w:w="4170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Indicators</w:t>
            </w:r>
          </w:p>
        </w:tc>
        <w:tc>
          <w:tcPr>
            <w:tcW w:w="1149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Start Date</w:t>
            </w:r>
          </w:p>
        </w:tc>
        <w:tc>
          <w:tcPr>
            <w:tcW w:w="1151" w:type="dxa"/>
            <w:vAlign w:val="center"/>
          </w:tcPr>
          <w:p w:rsidR="00F55341" w:rsidRPr="00600CAD" w:rsidRDefault="00F55341" w:rsidP="00A60E5C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00CAD">
              <w:rPr>
                <w:rFonts w:cs="Aharoni"/>
                <w:b/>
                <w:sz w:val="32"/>
                <w:szCs w:val="32"/>
              </w:rPr>
              <w:t>End Date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</w:tcPr>
          <w:p w:rsidR="00F55341" w:rsidRPr="0010722F" w:rsidRDefault="00F55341" w:rsidP="003A1DDA">
            <w:pPr>
              <w:jc w:val="center"/>
              <w:rPr>
                <w:rFonts w:ascii="Gulim" w:eastAsia="Gulim" w:hAnsi="Gulim" w:cs="Aharoni"/>
                <w:b/>
              </w:rPr>
            </w:pPr>
            <w:r w:rsidRPr="0010722F">
              <w:rPr>
                <w:rFonts w:ascii="Gulim" w:eastAsia="Gulim" w:hAnsi="Gulim" w:cs="Aharoni"/>
                <w:b/>
              </w:rPr>
              <w:t>Science Chapter #1</w:t>
            </w:r>
          </w:p>
        </w:tc>
        <w:tc>
          <w:tcPr>
            <w:tcW w:w="4170" w:type="dxa"/>
            <w:vAlign w:val="center"/>
          </w:tcPr>
          <w:p w:rsidR="00F55341" w:rsidRPr="00134B35" w:rsidRDefault="00F55341" w:rsidP="00134B3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4B35">
              <w:rPr>
                <w:rFonts w:ascii="Arial" w:eastAsia="Times New Roman" w:hAnsi="Arial" w:cs="Arial"/>
                <w:sz w:val="32"/>
                <w:szCs w:val="32"/>
              </w:rPr>
              <w:t>Students will be able to: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Science:</w:t>
            </w:r>
          </w:p>
          <w:p w:rsidR="00F55341" w:rsidRPr="00134B35" w:rsidRDefault="00F55341" w:rsidP="00134B35">
            <w:pPr>
              <w:rPr>
                <w:rFonts w:ascii="Arial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</w:t>
            </w:r>
            <w:r w:rsidRPr="00134B35">
              <w:rPr>
                <w:rFonts w:ascii="Arial" w:hAnsi="Arial" w:cs="Arial"/>
                <w:sz w:val="20"/>
                <w:szCs w:val="20"/>
              </w:rPr>
              <w:t>Sort and classify rocks with specific characteristics EESS.35.3A</w:t>
            </w:r>
          </w:p>
          <w:p w:rsidR="00F55341" w:rsidRPr="00134B35" w:rsidRDefault="00F55341" w:rsidP="00134B35">
            <w:pPr>
              <w:rPr>
                <w:rFonts w:ascii="Arial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</w:t>
            </w:r>
            <w:r w:rsidRPr="00134B35">
              <w:rPr>
                <w:rFonts w:ascii="Arial" w:hAnsi="Arial" w:cs="Arial"/>
                <w:sz w:val="20"/>
                <w:szCs w:val="20"/>
              </w:rPr>
              <w:t>Identify Earth’s non-living resources (rocks) EESS.35.3C</w:t>
            </w:r>
          </w:p>
          <w:p w:rsidR="00F55341" w:rsidRDefault="00F55341" w:rsidP="00134B35">
            <w:pPr>
              <w:rPr>
                <w:rFonts w:ascii="Arial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</w:t>
            </w:r>
            <w:r w:rsidRPr="00134B35">
              <w:rPr>
                <w:rFonts w:ascii="Arial" w:hAnsi="Arial" w:cs="Arial"/>
                <w:sz w:val="20"/>
                <w:szCs w:val="20"/>
              </w:rPr>
              <w:t>Sort rocks with similar characteristics EESS.35.3B</w:t>
            </w:r>
          </w:p>
          <w:p w:rsidR="00F55341" w:rsidRDefault="00F55341" w:rsidP="00134B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●Ask and answer questions after listening to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fluent reading RL.3.1, SL.3.2, RI.3.1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●Orally elaborate on an explanation with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details SL.3.3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●Compare &amp; contrast main characters in a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story RL.3.3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●Read independently from ‘just right’ books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and 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 orally at an appropriate rate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RL.3.10, RI.3.10, RF.3.4a, RF.3.4b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F55341" w:rsidRPr="00134B35" w:rsidRDefault="00F55341" w:rsidP="003A1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cs="Aharoni"/>
              </w:rPr>
            </w:pPr>
          </w:p>
        </w:tc>
        <w:tc>
          <w:tcPr>
            <w:tcW w:w="1149" w:type="dxa"/>
          </w:tcPr>
          <w:p w:rsidR="00F55341" w:rsidRPr="00600CAD" w:rsidRDefault="00414567" w:rsidP="003A1DDA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Sept. 24</w:t>
            </w:r>
          </w:p>
        </w:tc>
        <w:tc>
          <w:tcPr>
            <w:tcW w:w="1151" w:type="dxa"/>
          </w:tcPr>
          <w:p w:rsidR="00F55341" w:rsidRPr="00600CAD" w:rsidRDefault="00414567" w:rsidP="003A1DDA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Oct. 2</w:t>
            </w:r>
          </w:p>
        </w:tc>
      </w:tr>
      <w:tr w:rsidR="00F55341" w:rsidRPr="00600CAD" w:rsidTr="00414567">
        <w:trPr>
          <w:trHeight w:val="12050"/>
          <w:jc w:val="center"/>
        </w:trPr>
        <w:tc>
          <w:tcPr>
            <w:tcW w:w="1528" w:type="dxa"/>
          </w:tcPr>
          <w:p w:rsidR="00F55341" w:rsidRDefault="00F55341" w:rsidP="00134B35">
            <w:pPr>
              <w:jc w:val="center"/>
              <w:rPr>
                <w:rFonts w:ascii="Gulim" w:eastAsia="Gulim" w:hAnsi="Gulim" w:cs="Aharoni"/>
                <w:b/>
              </w:rPr>
            </w:pPr>
            <w:r w:rsidRPr="0010722F">
              <w:rPr>
                <w:rFonts w:ascii="Gulim" w:eastAsia="Gulim" w:hAnsi="Gulim" w:cs="Aharoni"/>
                <w:b/>
              </w:rPr>
              <w:lastRenderedPageBreak/>
              <w:t>Pop’s Bridge</w:t>
            </w: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414567" w:rsidRPr="0010722F" w:rsidRDefault="00414567" w:rsidP="00134B35">
            <w:pPr>
              <w:jc w:val="center"/>
              <w:rPr>
                <w:rFonts w:ascii="Gulim" w:eastAsia="Gulim" w:hAnsi="Gulim" w:cs="Aharoni"/>
                <w:b/>
              </w:rPr>
            </w:pPr>
            <w:r>
              <w:rPr>
                <w:rFonts w:ascii="Gulim" w:eastAsia="Gulim" w:hAnsi="Gulim" w:cs="Aharoni"/>
                <w:b/>
              </w:rPr>
              <w:t>Test Prep</w:t>
            </w:r>
          </w:p>
        </w:tc>
        <w:tc>
          <w:tcPr>
            <w:tcW w:w="4170" w:type="dxa"/>
            <w:vAlign w:val="center"/>
          </w:tcPr>
          <w:p w:rsidR="00F55341" w:rsidRPr="00134B35" w:rsidRDefault="00F55341" w:rsidP="00134B3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4B35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Students will be able to: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●Ask and answer questions after listening to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fluent reading RL.3.1, SL.3.2, RI.3.1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●Orally elaborate on an explanation with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details SL.3.3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●Compare &amp; contrast main characters in a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story RL.3.3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text evidence to infer &amp; predict what will happen in a story RL.3.1, RL.3.5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●Explain how illustrations contribute to a text RL.3.7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●Read independently from ‘just right’ books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and 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 orally at an appropriate rate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RL.3.10, RI.3.10, RF.3.4a, RF.3.4b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●Write an opinion piece, supporting a point of view with reasons W.3.1a, W.3.1b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●Identify the characteristics of a good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personal narrative W.3.3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●Include important and interesting details to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tell about events W.3.3b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●Begin to plan a personal narrative W.3.3a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●Establish a sequence of events while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planning a personal narrative W.3.3a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●Continue to develop writing by planning a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personal narrative W.3.3a,W.3.3b,W.3.3c, 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W.3.3d, W.3.5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Default="00F55341" w:rsidP="002674F6">
            <w:pPr>
              <w:jc w:val="center"/>
              <w:rPr>
                <w:rFonts w:cs="Aharoni"/>
              </w:rPr>
            </w:pPr>
          </w:p>
          <w:p w:rsidR="00F55341" w:rsidRPr="00600CAD" w:rsidRDefault="00F55341" w:rsidP="002674F6">
            <w:pPr>
              <w:jc w:val="center"/>
              <w:rPr>
                <w:rFonts w:cs="Aharoni"/>
              </w:rPr>
            </w:pPr>
          </w:p>
        </w:tc>
        <w:tc>
          <w:tcPr>
            <w:tcW w:w="1149" w:type="dxa"/>
          </w:tcPr>
          <w:p w:rsidR="00F55341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Oct. 3</w:t>
            </w: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Pr="00600CAD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Oct. 15</w:t>
            </w:r>
          </w:p>
        </w:tc>
        <w:tc>
          <w:tcPr>
            <w:tcW w:w="1151" w:type="dxa"/>
          </w:tcPr>
          <w:p w:rsidR="00F55341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Oct. 11</w:t>
            </w: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Default="00414567" w:rsidP="00134B35">
            <w:pPr>
              <w:jc w:val="center"/>
              <w:rPr>
                <w:rFonts w:cs="Aharoni"/>
              </w:rPr>
            </w:pPr>
          </w:p>
          <w:p w:rsidR="00414567" w:rsidRPr="00600CAD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Oct. 26</w:t>
            </w:r>
          </w:p>
        </w:tc>
      </w:tr>
      <w:tr w:rsidR="00F55341" w:rsidRPr="00600CAD" w:rsidTr="00F55341">
        <w:trPr>
          <w:jc w:val="center"/>
        </w:trPr>
        <w:tc>
          <w:tcPr>
            <w:tcW w:w="1528" w:type="dxa"/>
          </w:tcPr>
          <w:p w:rsidR="00F55341" w:rsidRPr="00134B35" w:rsidRDefault="00F55341" w:rsidP="00134B35">
            <w:pPr>
              <w:jc w:val="center"/>
              <w:rPr>
                <w:rFonts w:ascii="Gulim" w:eastAsia="Gulim" w:hAnsi="Gulim" w:cs="Aharoni"/>
                <w:b/>
                <w:sz w:val="20"/>
                <w:szCs w:val="20"/>
              </w:rPr>
            </w:pPr>
            <w:r w:rsidRPr="00134B35">
              <w:rPr>
                <w:rFonts w:ascii="Gulim" w:eastAsia="Gulim" w:hAnsi="Gulim" w:cs="Aharoni"/>
                <w:b/>
                <w:sz w:val="20"/>
                <w:szCs w:val="20"/>
              </w:rPr>
              <w:t>Roberto Clemente</w:t>
            </w:r>
          </w:p>
        </w:tc>
        <w:tc>
          <w:tcPr>
            <w:tcW w:w="4170" w:type="dxa"/>
            <w:vAlign w:val="center"/>
          </w:tcPr>
          <w:p w:rsidR="00F55341" w:rsidRDefault="00F55341" w:rsidP="00134B3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4B35">
              <w:rPr>
                <w:rFonts w:ascii="Arial" w:eastAsia="Times New Roman" w:hAnsi="Arial" w:cs="Arial"/>
                <w:sz w:val="32"/>
                <w:szCs w:val="32"/>
              </w:rPr>
              <w:t>Students will be able to: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●Ask and answer questions after listening to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fluent reading SL.3.1a, SL.3.1c, SL.3.1d,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SL.3.2, RI.3.1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●Orally elaborate on an explanation with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details SL.3.1a, SL.3.1b, SL.3.1c, SL.3.1d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●Describe 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effect relationships in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text RI.3.3, RI.3.8, L.3.6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words that can signal cause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effect connections L.3.1H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descriptions to visualize while reading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L.3.6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●Read independently from ‘just right’ books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and read orally at an appropriate rate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RL.3.10, RI.3.10, RF.3.4a, RF.3.4b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●Draft a personal narrative W.3.3a, W.3.3b,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W.3.3c, W.3.3d, W.3.4, W.3.8, W.3.10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technology to publish a personal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narrative W.3.6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●Continue to draft a personal narrative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W.3.3c, W.3.4, W.3.8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●Finish drafting and begin to revise a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personal narrative W.3.3a, W.3.3c, W.3.3d,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W.3.4, W.3.5, W.3.8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●Strengthen writing by revising and editing 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W.3.5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syllable words with long /i/ spelled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–i, ie, igh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RF.3.3c, RF.3.3d, L.3.1b, L.3.2e, L.3.2f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singular &amp; plural nouns L.3.1b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●Identify and use singular nouns that use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s or es to form their plural L.3.1b</w:t>
            </w:r>
          </w:p>
          <w:p w:rsidR="00F55341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●Identify &amp; determine the meaning of words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the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prefix 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RF.3.3a, L.3.4b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ontext to determine whether the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literal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or 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literal meaning of a word or phrase is </w:t>
            </w:r>
          </w:p>
          <w:p w:rsidR="00F55341" w:rsidRPr="00134B35" w:rsidRDefault="00F55341" w:rsidP="00134B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appropriate L.3.5a, RL.3.4</w:t>
            </w:r>
          </w:p>
          <w:p w:rsidR="00F55341" w:rsidRDefault="00F55341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Default="000D2C57" w:rsidP="00134B35">
            <w:pPr>
              <w:rPr>
                <w:rFonts w:cs="Aharoni"/>
                <w:sz w:val="20"/>
                <w:szCs w:val="20"/>
              </w:rPr>
            </w:pPr>
          </w:p>
          <w:p w:rsidR="000D2C57" w:rsidRPr="00134B35" w:rsidRDefault="000D2C57" w:rsidP="00134B35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149" w:type="dxa"/>
          </w:tcPr>
          <w:p w:rsidR="00F55341" w:rsidRPr="00600CAD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lastRenderedPageBreak/>
              <w:t>Oct. 29</w:t>
            </w:r>
          </w:p>
        </w:tc>
        <w:tc>
          <w:tcPr>
            <w:tcW w:w="1151" w:type="dxa"/>
          </w:tcPr>
          <w:p w:rsidR="00F55341" w:rsidRPr="00600CAD" w:rsidRDefault="0041456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Nov. 8</w:t>
            </w:r>
          </w:p>
        </w:tc>
      </w:tr>
      <w:tr w:rsidR="000D2C57" w:rsidRPr="00600CAD" w:rsidTr="00F55341">
        <w:trPr>
          <w:jc w:val="center"/>
        </w:trPr>
        <w:tc>
          <w:tcPr>
            <w:tcW w:w="1528" w:type="dxa"/>
          </w:tcPr>
          <w:p w:rsidR="000D2C57" w:rsidRDefault="000D2C57" w:rsidP="00134B35">
            <w:pPr>
              <w:jc w:val="center"/>
              <w:rPr>
                <w:rFonts w:ascii="Gulim" w:eastAsia="Gulim" w:hAnsi="Gulim" w:cs="Aharoni"/>
                <w:b/>
              </w:rPr>
            </w:pPr>
            <w:r>
              <w:rPr>
                <w:rFonts w:ascii="Gulim" w:eastAsia="Gulim" w:hAnsi="Gulim" w:cs="Aharoni"/>
                <w:b/>
              </w:rPr>
              <w:t>Science Chapter 2</w:t>
            </w:r>
          </w:p>
          <w:p w:rsidR="000D2C57" w:rsidRDefault="000D2C5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0D2C57" w:rsidRDefault="000D2C5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0D2C57" w:rsidRDefault="000D2C5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0D2C57" w:rsidRDefault="000D2C57" w:rsidP="00134B35">
            <w:pPr>
              <w:jc w:val="center"/>
              <w:rPr>
                <w:rFonts w:ascii="Gulim" w:eastAsia="Gulim" w:hAnsi="Gulim" w:cs="Aharoni"/>
                <w:b/>
              </w:rPr>
            </w:pPr>
          </w:p>
          <w:p w:rsidR="000D2C57" w:rsidRPr="00134B35" w:rsidRDefault="000D2C57" w:rsidP="00134B35">
            <w:pPr>
              <w:jc w:val="center"/>
              <w:rPr>
                <w:rFonts w:ascii="Gulim" w:eastAsia="Gulim" w:hAnsi="Gulim" w:cs="Aharoni"/>
                <w:b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Students will be able to: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Reading and Writing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CC.3.RI.5 I can use text features to locate important information.</w:t>
            </w:r>
          </w:p>
          <w:p w:rsidR="000D2C57" w:rsidRPr="000D2C57" w:rsidRDefault="000D2C57" w:rsidP="000D2C57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CC.3.RI.7 I can use text and visuals to help me understand a topic.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Spelling and Grammar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 xml:space="preserve">●Spell, decode &amp; read multi-syllable words </w:t>
            </w:r>
            <w:r w:rsidRPr="000D2C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with short vowels RF.3.3c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●Identify the subject of a simple sentence L.3.1i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●Acquire and use general academic words &amp; phrases L.3.6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●Identify real-life connections between words and their use L.3.5b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●Distinguish shades of meaning among related words L.3.5c</w:t>
            </w: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●Use context clues to determine the intended meanings of words or phrases L.3.4a, L.3.4d</w:t>
            </w: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0D2C57" w:rsidRPr="00134B35" w:rsidRDefault="000D2C57" w:rsidP="000D2C5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9" w:type="dxa"/>
          </w:tcPr>
          <w:p w:rsidR="000D2C57" w:rsidRDefault="000D2C5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lastRenderedPageBreak/>
              <w:t>Nov. 12</w:t>
            </w:r>
          </w:p>
        </w:tc>
        <w:tc>
          <w:tcPr>
            <w:tcW w:w="1151" w:type="dxa"/>
          </w:tcPr>
          <w:p w:rsidR="000D2C57" w:rsidRDefault="000D2C57" w:rsidP="00134B35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Nov. 20</w:t>
            </w:r>
          </w:p>
        </w:tc>
      </w:tr>
      <w:tr w:rsidR="000D2C57" w:rsidRPr="00600CAD" w:rsidTr="00F55341">
        <w:trPr>
          <w:jc w:val="center"/>
        </w:trPr>
        <w:tc>
          <w:tcPr>
            <w:tcW w:w="1528" w:type="dxa"/>
          </w:tcPr>
          <w:p w:rsidR="000D2C57" w:rsidRPr="000D2C57" w:rsidRDefault="000D2C57" w:rsidP="000D2C57">
            <w:pPr>
              <w:jc w:val="center"/>
              <w:rPr>
                <w:rFonts w:ascii="Arial" w:eastAsia="Gulim" w:hAnsi="Arial" w:cs="Arial"/>
                <w:b/>
                <w:sz w:val="20"/>
                <w:szCs w:val="20"/>
              </w:rPr>
            </w:pPr>
            <w:r w:rsidRPr="000D2C57">
              <w:rPr>
                <w:rFonts w:ascii="Arial" w:eastAsia="Gulim" w:hAnsi="Arial" w:cs="Arial"/>
                <w:b/>
                <w:sz w:val="20"/>
                <w:szCs w:val="20"/>
              </w:rPr>
              <w:t>What Do Illustrators Do?</w:t>
            </w:r>
          </w:p>
          <w:p w:rsidR="000D2C57" w:rsidRPr="000D2C57" w:rsidRDefault="000D2C57" w:rsidP="00134B35">
            <w:pPr>
              <w:jc w:val="center"/>
              <w:rPr>
                <w:rFonts w:ascii="Arial" w:eastAsia="Gulim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  <w:vAlign w:val="center"/>
          </w:tcPr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Students will be able to: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Reading and Writing: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CC.3.RL.1 I can ask and answer questions about a text I have read. I can look back at the text to find answers.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CC.3.RI.1 I can ask and answer questions about an informational text. I can look back at the text to find my answers.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 xml:space="preserve">CC.3.RI.3 I can describe the relationship </w:t>
            </w:r>
            <w:r w:rsidRPr="000D2C57">
              <w:rPr>
                <w:rFonts w:ascii="Arial" w:eastAsia="Comic Sans MS" w:hAnsi="Arial" w:cs="Arial"/>
                <w:sz w:val="20"/>
                <w:szCs w:val="20"/>
              </w:rPr>
              <w:lastRenderedPageBreak/>
              <w:t>between ideas using key words to show time, sequence, and cause and effect.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CC.3.RI.5 I can use text features to locate important information.</w:t>
            </w:r>
          </w:p>
          <w:p w:rsidR="000D2C57" w:rsidRPr="000D2C57" w:rsidRDefault="000D2C57" w:rsidP="000D2C57">
            <w:pPr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eastAsia="Comic Sans MS" w:hAnsi="Arial" w:cs="Arial"/>
                <w:sz w:val="20"/>
                <w:szCs w:val="20"/>
              </w:rPr>
              <w:t>CC.3.RI.7 I can use text features to locate important information.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Spelling and Grammar: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●Decode multi-syllable words with long vowels in the VCe pattern RF.3.3c, L.3.2f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●Spell and write words with long vowel VCe pattern. L.3.2f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●Identify commands and exclamations L.3.1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Vocabulary: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C57">
              <w:rPr>
                <w:rFonts w:ascii="Arial" w:eastAsia="Times New Roman" w:hAnsi="Arial" w:cs="Arial"/>
                <w:sz w:val="20"/>
                <w:szCs w:val="20"/>
              </w:rPr>
              <w:t>●Use a dictionary or glossary to determine or clarify the meaning of words and phrases L.3.4d</w:t>
            </w: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0D2C57" w:rsidRP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hAnsi="Arial" w:cs="Arial"/>
                <w:sz w:val="20"/>
                <w:szCs w:val="20"/>
              </w:rPr>
              <w:lastRenderedPageBreak/>
              <w:t>Nov. 27</w:t>
            </w:r>
          </w:p>
        </w:tc>
        <w:tc>
          <w:tcPr>
            <w:tcW w:w="1151" w:type="dxa"/>
          </w:tcPr>
          <w:p w:rsidR="000D2C57" w:rsidRP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57">
              <w:rPr>
                <w:rFonts w:ascii="Arial" w:hAnsi="Arial" w:cs="Arial"/>
                <w:sz w:val="20"/>
                <w:szCs w:val="20"/>
              </w:rPr>
              <w:t>Dec. 5</w:t>
            </w:r>
          </w:p>
        </w:tc>
      </w:tr>
      <w:tr w:rsidR="000D2C57" w:rsidRPr="00600CAD" w:rsidTr="00F55341">
        <w:trPr>
          <w:jc w:val="center"/>
        </w:trPr>
        <w:tc>
          <w:tcPr>
            <w:tcW w:w="1528" w:type="dxa"/>
          </w:tcPr>
          <w:p w:rsidR="000D2C57" w:rsidRPr="000D2C57" w:rsidRDefault="000D2C57" w:rsidP="000D2C57">
            <w:pPr>
              <w:jc w:val="center"/>
              <w:rPr>
                <w:rFonts w:ascii="Arial" w:eastAsia="Gulim" w:hAnsi="Arial" w:cs="Arial"/>
                <w:b/>
                <w:sz w:val="20"/>
                <w:szCs w:val="20"/>
              </w:rPr>
            </w:pPr>
            <w:r>
              <w:rPr>
                <w:rFonts w:ascii="Gulim" w:eastAsia="Gulim" w:hAnsi="Gulim" w:cs="Aharoni"/>
                <w:b/>
              </w:rPr>
              <w:t>Science Chapter 3</w:t>
            </w:r>
          </w:p>
        </w:tc>
        <w:tc>
          <w:tcPr>
            <w:tcW w:w="4170" w:type="dxa"/>
            <w:vAlign w:val="center"/>
          </w:tcPr>
          <w:p w:rsidR="000D2C57" w:rsidRPr="00E01E30" w:rsidRDefault="000D2C57" w:rsidP="000D2C57">
            <w:pPr>
              <w:rPr>
                <w:rFonts w:ascii="Book Antiqua" w:eastAsia="Times New Roman" w:hAnsi="Book Antiqua"/>
                <w:sz w:val="28"/>
                <w:szCs w:val="28"/>
              </w:rPr>
            </w:pPr>
            <w:r w:rsidRPr="00E01E30">
              <w:rPr>
                <w:rFonts w:ascii="Book Antiqua" w:eastAsia="Times New Roman" w:hAnsi="Book Antiqua"/>
                <w:sz w:val="28"/>
                <w:szCs w:val="28"/>
              </w:rPr>
              <w:t>Students will be able to: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</w:rPr>
            </w:pP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2674F6">
              <w:rPr>
                <w:rFonts w:ascii="Arial" w:eastAsia="Times New Roman" w:hAnsi="Arial"/>
                <w:sz w:val="28"/>
                <w:szCs w:val="28"/>
              </w:rPr>
              <w:t>Reading and Writing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CC.3.LS.1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can compare the life cycles of different animals.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CC.3.LS.2 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relate animal structures and how they survive.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CC.3.LS.3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can classify animals according to their characteristics.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CC.3.SI.3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can read and interpret simple tables and graphs.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CC.3.SI.5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can record and organize observations.    </w:t>
            </w:r>
          </w:p>
          <w:p w:rsidR="000D2C57" w:rsidRPr="00247DF9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7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CC.3.SI.6</w:t>
            </w:r>
            <w:r w:rsidRPr="00247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can communicate scientific finding to others through a variety of methods.</w:t>
            </w:r>
          </w:p>
          <w:p w:rsidR="000D2C57" w:rsidRDefault="000D2C57" w:rsidP="000D2C57">
            <w:pPr>
              <w:rPr>
                <w:rFonts w:ascii="Arial" w:eastAsia="Times New Roman" w:hAnsi="Arial"/>
                <w:sz w:val="28"/>
                <w:szCs w:val="28"/>
              </w:rPr>
            </w:pP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2674F6">
              <w:rPr>
                <w:rFonts w:ascii="Arial" w:eastAsia="Times New Roman" w:hAnsi="Arial"/>
                <w:sz w:val="28"/>
                <w:szCs w:val="28"/>
              </w:rPr>
              <w:t>Spelling and Grammar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>●Spell, decode &amp; read multi-syllable words with short vowels RF.3.3c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>●Identify the subject of a simple sentence L.3.1i</w:t>
            </w:r>
          </w:p>
          <w:p w:rsidR="000D2C57" w:rsidRDefault="000D2C57" w:rsidP="000D2C57">
            <w:pPr>
              <w:rPr>
                <w:rFonts w:ascii="Arial" w:eastAsia="Times New Roman" w:hAnsi="Arial"/>
                <w:sz w:val="28"/>
                <w:szCs w:val="28"/>
              </w:rPr>
            </w:pP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2674F6">
              <w:rPr>
                <w:rFonts w:ascii="Arial" w:eastAsia="Times New Roman" w:hAnsi="Arial"/>
                <w:sz w:val="28"/>
                <w:szCs w:val="28"/>
              </w:rPr>
              <w:t>Vocabulary</w:t>
            </w:r>
          </w:p>
          <w:p w:rsidR="000D2C57" w:rsidRPr="00600CAD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 xml:space="preserve">●Acquire and use general academic words &amp; </w:t>
            </w:r>
            <w:r w:rsidRPr="00600CAD">
              <w:rPr>
                <w:rFonts w:ascii="Arial" w:eastAsia="Times New Roman" w:hAnsi="Arial"/>
                <w:sz w:val="20"/>
                <w:szCs w:val="20"/>
              </w:rPr>
              <w:t>phrases L.3.6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>●Identify real-life connections between words and their use L.3.5b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>●Distinguish shades of meaning among related words L.3.5c</w:t>
            </w: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2674F6">
              <w:rPr>
                <w:rFonts w:ascii="Arial" w:eastAsia="Times New Roman" w:hAnsi="Arial"/>
                <w:sz w:val="20"/>
                <w:szCs w:val="20"/>
              </w:rPr>
              <w:t>●Use context clues to determine the intended meanings of words or phrases L.3.4a, L.3.4d</w:t>
            </w: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Pr="002674F6" w:rsidRDefault="000D2C57" w:rsidP="000D2C57">
            <w:pPr>
              <w:rPr>
                <w:rFonts w:ascii="Arial" w:eastAsia="Times New Roman" w:hAnsi="Arial"/>
                <w:sz w:val="14"/>
                <w:szCs w:val="14"/>
              </w:rPr>
            </w:pPr>
          </w:p>
          <w:p w:rsidR="000D2C57" w:rsidRPr="000D2C57" w:rsidRDefault="000D2C57" w:rsidP="000D2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0D2C57" w:rsidRP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Jan. 3</w:t>
            </w:r>
          </w:p>
        </w:tc>
        <w:tc>
          <w:tcPr>
            <w:tcW w:w="1151" w:type="dxa"/>
          </w:tcPr>
          <w:p w:rsidR="000D2C57" w:rsidRP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Jan.18</w:t>
            </w:r>
          </w:p>
        </w:tc>
      </w:tr>
      <w:tr w:rsidR="000D2C57" w:rsidRPr="00600CAD" w:rsidTr="0010673E">
        <w:trPr>
          <w:jc w:val="center"/>
        </w:trPr>
        <w:tc>
          <w:tcPr>
            <w:tcW w:w="1528" w:type="dxa"/>
          </w:tcPr>
          <w:p w:rsidR="000D2C57" w:rsidRPr="00324AB1" w:rsidRDefault="000D2C57" w:rsidP="000D2C57">
            <w:pPr>
              <w:jc w:val="center"/>
              <w:rPr>
                <w:rFonts w:ascii="Gulim" w:eastAsia="Gulim" w:hAnsi="Gulim" w:cs="Arial"/>
                <w:b/>
              </w:rPr>
            </w:pPr>
            <w:r>
              <w:rPr>
                <w:rFonts w:ascii="Gulim" w:eastAsia="Gulim" w:hAnsi="Gulim" w:cs="Arial"/>
                <w:b/>
              </w:rPr>
              <w:t>Jump</w:t>
            </w:r>
          </w:p>
          <w:p w:rsidR="000D2C57" w:rsidRDefault="000D2C57" w:rsidP="000D2C57">
            <w:pPr>
              <w:jc w:val="center"/>
              <w:rPr>
                <w:rFonts w:ascii="Gulim" w:eastAsia="Gulim" w:hAnsi="Gulim" w:cs="Aharoni"/>
                <w:b/>
              </w:rPr>
            </w:pPr>
          </w:p>
        </w:tc>
        <w:tc>
          <w:tcPr>
            <w:tcW w:w="4170" w:type="dxa"/>
          </w:tcPr>
          <w:p w:rsidR="000D2C57" w:rsidRPr="00E01E30" w:rsidRDefault="000D2C57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E01E30">
              <w:rPr>
                <w:rFonts w:ascii="Book Antiqua" w:eastAsia="Times New Roman" w:hAnsi="Book Antiqua" w:cs="Arial"/>
                <w:sz w:val="28"/>
                <w:szCs w:val="28"/>
              </w:rPr>
              <w:t>Students will be able to: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</w:rPr>
            </w:pP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CC.3.RI.1 I can ask and answer questions about an informational text. I can look back at the text to find my answers.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CC.3.RI.5 I can use text features to locate important information.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CC.3.RI.7 I can use text and visuals to help me understand a topic.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CC.3.SL.1c I can ask questions to understand a topic.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CC.3.SL.1d I can relate to other people’s ideas and express my own.</w:t>
            </w:r>
          </w:p>
          <w:p w:rsidR="000D2C57" w:rsidRPr="00F26285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CC.3.SL.2 I can tell the main idea.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●Decode multi-syllable words with long vowels in the VCe pattern RF.3.3c, L.3.2f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●Spell and write words with long vowel VCe pattern. L.3.2f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●Identify commands and exclamations L.3.1</w:t>
            </w:r>
          </w:p>
          <w:p w:rsidR="000D2C57" w:rsidRDefault="000D2C57" w:rsidP="009741F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24AB1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0D2C57" w:rsidRPr="00324AB1" w:rsidRDefault="000D2C57" w:rsidP="009741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4AB1">
              <w:rPr>
                <w:rFonts w:ascii="Arial" w:eastAsia="Times New Roman" w:hAnsi="Arial" w:cs="Arial"/>
                <w:sz w:val="20"/>
                <w:szCs w:val="20"/>
              </w:rPr>
              <w:t>●Use a dictionary or glossary to determine or clarify the meaning of words</w:t>
            </w:r>
            <w:r w:rsidRPr="00324AB1">
              <w:rPr>
                <w:rFonts w:ascii="Arial" w:eastAsia="Times New Roman" w:hAnsi="Arial"/>
                <w:sz w:val="20"/>
                <w:szCs w:val="20"/>
              </w:rPr>
              <w:t xml:space="preserve"> and phrases L.3.4d</w:t>
            </w:r>
          </w:p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Default="000D2C57" w:rsidP="009741F6"/>
          <w:p w:rsidR="000D2C57" w:rsidRPr="00600CAD" w:rsidRDefault="000D2C57" w:rsidP="009741F6"/>
        </w:tc>
        <w:tc>
          <w:tcPr>
            <w:tcW w:w="1149" w:type="dxa"/>
          </w:tcPr>
          <w:p w:rsid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Jan. 22</w:t>
            </w:r>
          </w:p>
        </w:tc>
        <w:tc>
          <w:tcPr>
            <w:tcW w:w="1151" w:type="dxa"/>
          </w:tcPr>
          <w:p w:rsidR="000D2C57" w:rsidRDefault="000D2C57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30</w:t>
            </w:r>
          </w:p>
        </w:tc>
      </w:tr>
      <w:tr w:rsidR="000D2C57" w:rsidRPr="00600CAD" w:rsidTr="0010673E">
        <w:trPr>
          <w:jc w:val="center"/>
        </w:trPr>
        <w:tc>
          <w:tcPr>
            <w:tcW w:w="1528" w:type="dxa"/>
          </w:tcPr>
          <w:p w:rsidR="000D2C57" w:rsidRDefault="00AB1EEF" w:rsidP="000D2C57">
            <w:pPr>
              <w:jc w:val="center"/>
              <w:rPr>
                <w:rFonts w:ascii="Gulim" w:eastAsia="Gulim" w:hAnsi="Gulim" w:cs="Arial"/>
                <w:b/>
              </w:rPr>
            </w:pPr>
            <w:r>
              <w:rPr>
                <w:rFonts w:ascii="Gulim" w:eastAsia="Gulim" w:hAnsi="Gulim" w:cs="Aharoni"/>
                <w:b/>
              </w:rPr>
              <w:t>The Harvest Birds</w:t>
            </w:r>
          </w:p>
        </w:tc>
        <w:tc>
          <w:tcPr>
            <w:tcW w:w="4170" w:type="dxa"/>
          </w:tcPr>
          <w:p w:rsidR="00AB1EEF" w:rsidRPr="00134B35" w:rsidRDefault="00AB1EEF" w:rsidP="00AB1EEF">
            <w:pPr>
              <w:rPr>
                <w:rFonts w:ascii="Arial" w:eastAsia="Times New Roman" w:hAnsi="Arial" w:cs="Arial"/>
              </w:rPr>
            </w:pPr>
            <w:r w:rsidRPr="00134B35">
              <w:rPr>
                <w:rFonts w:ascii="Arial" w:eastAsia="Times New Roman" w:hAnsi="Arial" w:cs="Arial"/>
              </w:rPr>
              <w:t>Students will be able to:</w:t>
            </w:r>
          </w:p>
          <w:p w:rsidR="00AB1EEF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1EEF" w:rsidRDefault="00AB1EEF" w:rsidP="00AB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EEF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AB1EEF" w:rsidRPr="00500DC1" w:rsidRDefault="00AB1EEF" w:rsidP="00AB1EEF">
            <w:r w:rsidRPr="00500DC1">
              <w:rPr>
                <w:b/>
              </w:rPr>
              <w:t xml:space="preserve">CC.3.RL.1  </w:t>
            </w:r>
            <w:r w:rsidRPr="00500DC1">
              <w:t>I can ask and answer questions about a text I have read</w:t>
            </w:r>
            <w:r>
              <w:t>.</w:t>
            </w:r>
            <w:r w:rsidRPr="00500DC1">
              <w:t xml:space="preserve"> I can look back at the text to find answers.</w:t>
            </w:r>
          </w:p>
          <w:p w:rsidR="00AB1EEF" w:rsidRPr="00500DC1" w:rsidRDefault="00AB1EEF" w:rsidP="00AB1EEF">
            <w:r w:rsidRPr="00500DC1">
              <w:rPr>
                <w:b/>
              </w:rPr>
              <w:t xml:space="preserve">CC.3.RI.1 </w:t>
            </w:r>
            <w:r w:rsidRPr="00500DC1">
              <w:t xml:space="preserve"> I can ask and answer questions about an informational text.</w:t>
            </w:r>
            <w:r>
              <w:t xml:space="preserve"> </w:t>
            </w:r>
            <w:r w:rsidRPr="00500DC1">
              <w:t xml:space="preserve"> I can look back at the text to find my answers.</w:t>
            </w:r>
          </w:p>
          <w:p w:rsidR="00AB1EEF" w:rsidRPr="00500DC1" w:rsidRDefault="00AB1EEF" w:rsidP="00AB1EEF">
            <w:r w:rsidRPr="00500DC1">
              <w:rPr>
                <w:b/>
              </w:rPr>
              <w:lastRenderedPageBreak/>
              <w:t xml:space="preserve">CC.3.RL.3  </w:t>
            </w:r>
            <w:r w:rsidRPr="00500DC1">
              <w:t>I can describe characters in a story</w:t>
            </w:r>
            <w:r>
              <w:t>.</w:t>
            </w:r>
            <w:r w:rsidRPr="00500DC1">
              <w:t xml:space="preserve"> I can explain how characters’ actions affect the story.</w:t>
            </w:r>
          </w:p>
          <w:p w:rsidR="00AB1EEF" w:rsidRPr="00500DC1" w:rsidRDefault="00AB1EEF" w:rsidP="00AB1EEF">
            <w:r w:rsidRPr="00500DC1">
              <w:rPr>
                <w:b/>
              </w:rPr>
              <w:t xml:space="preserve">CC.3.RI.5  </w:t>
            </w:r>
            <w:r w:rsidRPr="00500DC1">
              <w:t>I can use text features to locate important information.</w:t>
            </w:r>
          </w:p>
          <w:p w:rsidR="00AB1EEF" w:rsidRPr="00500DC1" w:rsidRDefault="00AB1EEF" w:rsidP="00AB1EEF">
            <w:r w:rsidRPr="00500DC1">
              <w:rPr>
                <w:b/>
              </w:rPr>
              <w:t xml:space="preserve">CC.3.RI.7  </w:t>
            </w:r>
            <w:r w:rsidRPr="00500DC1">
              <w:t>I can use text and visuals to help me understand a topic.</w:t>
            </w:r>
          </w:p>
          <w:p w:rsidR="00AB1EEF" w:rsidRPr="00500DC1" w:rsidRDefault="00AB1EEF" w:rsidP="00AB1EEF">
            <w:r w:rsidRPr="00500DC1">
              <w:rPr>
                <w:b/>
              </w:rPr>
              <w:t xml:space="preserve">CC.3.SL.1c  </w:t>
            </w:r>
            <w:r w:rsidRPr="00500DC1">
              <w:t>I can ask questions to understand a topic.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B1EEF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AB1EEF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B1EEF" w:rsidRPr="00500DC1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0D2C57" w:rsidRDefault="000D2C57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  <w:p w:rsidR="00AB1EEF" w:rsidRPr="00E01E30" w:rsidRDefault="00AB1EEF" w:rsidP="009741F6">
            <w:pPr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</w:tc>
        <w:tc>
          <w:tcPr>
            <w:tcW w:w="1149" w:type="dxa"/>
          </w:tcPr>
          <w:p w:rsidR="000D2C57" w:rsidRDefault="00AB1EEF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Jan. 31</w:t>
            </w:r>
          </w:p>
        </w:tc>
        <w:tc>
          <w:tcPr>
            <w:tcW w:w="1151" w:type="dxa"/>
          </w:tcPr>
          <w:p w:rsidR="000D2C57" w:rsidRDefault="00AB1EEF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8</w:t>
            </w:r>
          </w:p>
        </w:tc>
      </w:tr>
      <w:tr w:rsidR="00AB1EEF" w:rsidRPr="00600CAD" w:rsidTr="0010673E">
        <w:trPr>
          <w:jc w:val="center"/>
        </w:trPr>
        <w:tc>
          <w:tcPr>
            <w:tcW w:w="1528" w:type="dxa"/>
          </w:tcPr>
          <w:p w:rsidR="00AB1EEF" w:rsidRDefault="00AB1EEF" w:rsidP="000D2C57">
            <w:pPr>
              <w:jc w:val="center"/>
              <w:rPr>
                <w:rFonts w:ascii="Gulim" w:eastAsia="Gulim" w:hAnsi="Gulim" w:cs="Aharoni"/>
                <w:b/>
              </w:rPr>
            </w:pPr>
            <w:r>
              <w:rPr>
                <w:rFonts w:ascii="Gulim" w:eastAsia="Gulim" w:hAnsi="Gulim" w:cs="Aharoni"/>
                <w:b/>
                <w:sz w:val="20"/>
                <w:szCs w:val="20"/>
              </w:rPr>
              <w:t>Kamishibai Man</w:t>
            </w:r>
          </w:p>
        </w:tc>
        <w:tc>
          <w:tcPr>
            <w:tcW w:w="4170" w:type="dxa"/>
          </w:tcPr>
          <w:p w:rsidR="00AB1EEF" w:rsidRDefault="00AB1EEF" w:rsidP="00AB1EEF">
            <w:pPr>
              <w:rPr>
                <w:rFonts w:ascii="Arial" w:eastAsia="Times New Roman" w:hAnsi="Arial" w:cs="Arial"/>
              </w:rPr>
            </w:pPr>
            <w:r w:rsidRPr="00134B35">
              <w:rPr>
                <w:rFonts w:ascii="Arial" w:eastAsia="Times New Roman" w:hAnsi="Arial" w:cs="Arial"/>
              </w:rPr>
              <w:t>Students will be able to: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</w:rPr>
            </w:pP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t xml:space="preserve">CC.3.RL.1 </w:t>
            </w:r>
            <w:r w:rsidRPr="00712A5C">
              <w:rPr>
                <w:rFonts w:eastAsia="Comic Sans MS"/>
              </w:rPr>
              <w:t>I can ask and answer questions about a text I have read.</w:t>
            </w:r>
            <w:r>
              <w:rPr>
                <w:rFonts w:eastAsia="Comic Sans MS"/>
              </w:rPr>
              <w:t xml:space="preserve"> </w:t>
            </w:r>
            <w:r w:rsidRPr="00712A5C">
              <w:rPr>
                <w:rFonts w:eastAsia="Comic Sans MS"/>
              </w:rPr>
              <w:t>I can look back at the text to find answers.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t xml:space="preserve">CC.3.RI.1 </w:t>
            </w:r>
            <w:r w:rsidRPr="00712A5C">
              <w:rPr>
                <w:rFonts w:eastAsia="Comic Sans MS"/>
              </w:rPr>
              <w:t>I can ask and answer questions about an informational text</w:t>
            </w:r>
            <w:r>
              <w:rPr>
                <w:rFonts w:eastAsia="Comic Sans MS"/>
              </w:rPr>
              <w:t xml:space="preserve">. </w:t>
            </w:r>
            <w:r w:rsidRPr="00712A5C">
              <w:rPr>
                <w:rFonts w:eastAsia="Comic Sans MS"/>
              </w:rPr>
              <w:t>I can look back at the text to find my answers.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lastRenderedPageBreak/>
              <w:t xml:space="preserve">CC.3.RL.3 </w:t>
            </w:r>
            <w:r w:rsidRPr="00712A5C">
              <w:rPr>
                <w:rFonts w:eastAsia="Comic Sans MS"/>
              </w:rPr>
              <w:t>I can describe characters in a story.</w:t>
            </w:r>
            <w:r>
              <w:t xml:space="preserve"> </w:t>
            </w:r>
            <w:r w:rsidRPr="00712A5C">
              <w:rPr>
                <w:rFonts w:eastAsia="Comic Sans MS"/>
              </w:rPr>
              <w:t>I can explain how characters’ actions affect the story.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t xml:space="preserve">CC.3.RI.5 </w:t>
            </w:r>
            <w:r w:rsidRPr="00712A5C">
              <w:rPr>
                <w:rFonts w:eastAsia="Comic Sans MS"/>
              </w:rPr>
              <w:t>I can use text features to locate important information.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t xml:space="preserve">CC.3.RI.7 </w:t>
            </w:r>
            <w:r w:rsidRPr="00712A5C">
              <w:rPr>
                <w:rFonts w:eastAsia="Comic Sans MS"/>
              </w:rPr>
              <w:t>I can use text and visuals to help me understand a topic.</w:t>
            </w:r>
          </w:p>
          <w:p w:rsidR="00AB1EEF" w:rsidRPr="00712A5C" w:rsidRDefault="00AB1EEF" w:rsidP="00AB1EEF">
            <w:pPr>
              <w:pStyle w:val="Normal1"/>
            </w:pPr>
            <w:r w:rsidRPr="00712A5C">
              <w:rPr>
                <w:rFonts w:eastAsia="Comic Sans MS"/>
                <w:b/>
              </w:rPr>
              <w:t xml:space="preserve">CC.3.SL.1c </w:t>
            </w:r>
            <w:r w:rsidRPr="00712A5C">
              <w:rPr>
                <w:rFonts w:eastAsia="Comic Sans MS"/>
              </w:rPr>
              <w:t>I can ask questions to understand a topic.</w:t>
            </w:r>
          </w:p>
          <w:p w:rsidR="00AB1EEF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B1EEF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B1EEF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AB1EEF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AB1EEF" w:rsidRPr="00134B35" w:rsidRDefault="00AB1EEF" w:rsidP="00AB1EE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AB1EEF" w:rsidRPr="00500DC1" w:rsidRDefault="00AB1EEF" w:rsidP="00AB1E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AB1EEF" w:rsidRDefault="00AB1EEF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Default="00927052" w:rsidP="00AB1EEF">
            <w:pPr>
              <w:rPr>
                <w:rFonts w:ascii="Arial" w:eastAsia="Times New Roman" w:hAnsi="Arial" w:cs="Arial"/>
              </w:rPr>
            </w:pPr>
          </w:p>
          <w:p w:rsidR="00927052" w:rsidRPr="00134B35" w:rsidRDefault="00927052" w:rsidP="00AB1EE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AB1EEF" w:rsidRDefault="00AB1EEF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Feb. 11</w:t>
            </w:r>
          </w:p>
        </w:tc>
        <w:tc>
          <w:tcPr>
            <w:tcW w:w="1151" w:type="dxa"/>
          </w:tcPr>
          <w:p w:rsidR="00AB1EEF" w:rsidRDefault="00AB1EEF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22</w:t>
            </w:r>
          </w:p>
        </w:tc>
      </w:tr>
      <w:tr w:rsidR="00927052" w:rsidRPr="00600CAD" w:rsidTr="0010673E">
        <w:trPr>
          <w:jc w:val="center"/>
        </w:trPr>
        <w:tc>
          <w:tcPr>
            <w:tcW w:w="1528" w:type="dxa"/>
          </w:tcPr>
          <w:p w:rsidR="00927052" w:rsidRDefault="00927052" w:rsidP="000D2C57">
            <w:pPr>
              <w:jc w:val="center"/>
              <w:rPr>
                <w:rFonts w:ascii="Gulim" w:eastAsia="Gulim" w:hAnsi="Gulim"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32"/>
                <w:szCs w:val="32"/>
              </w:rPr>
              <w:t>Young Thomas Edison</w:t>
            </w:r>
          </w:p>
        </w:tc>
        <w:tc>
          <w:tcPr>
            <w:tcW w:w="4170" w:type="dxa"/>
          </w:tcPr>
          <w:p w:rsidR="00927052" w:rsidRDefault="00927052" w:rsidP="00927052">
            <w:pPr>
              <w:rPr>
                <w:rFonts w:ascii="Arial" w:eastAsia="Times New Roman" w:hAnsi="Arial" w:cs="Arial"/>
              </w:rPr>
            </w:pPr>
            <w:r w:rsidRPr="00134B35">
              <w:rPr>
                <w:rFonts w:ascii="Arial" w:eastAsia="Times New Roman" w:hAnsi="Arial" w:cs="Arial"/>
              </w:rPr>
              <w:t>Students will be able to: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CC.3.RL.1</w:t>
            </w:r>
            <w:r w:rsidRPr="00712A5C">
              <w:rPr>
                <w:rFonts w:eastAsia="Comic Sans MS"/>
              </w:rPr>
              <w:t xml:space="preserve"> I can ask and answer questions about a text I have read. I can look back at the text to find answers.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CC.3.RI.1</w:t>
            </w:r>
            <w:r w:rsidRPr="00712A5C">
              <w:rPr>
                <w:rFonts w:eastAsia="Comic Sans MS"/>
              </w:rPr>
              <w:t xml:space="preserve"> I can ask and answer questions about an informational text. I can look back at the text to find my answers.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lastRenderedPageBreak/>
              <w:t>CC.3.RL.3</w:t>
            </w:r>
            <w:r w:rsidRPr="00712A5C">
              <w:rPr>
                <w:rFonts w:eastAsia="Comic Sans MS"/>
              </w:rPr>
              <w:t xml:space="preserve"> I can describe characters in a story. I can explain how characters’ actions affect the story.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CC.3.RL.5</w:t>
            </w:r>
            <w:r w:rsidRPr="00712A5C">
              <w:rPr>
                <w:rFonts w:eastAsia="Comic Sans MS"/>
              </w:rPr>
              <w:t xml:space="preserve"> I can use proper terms to name parts of text.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</w:rPr>
              <w:t>I can describe how the parts build upon each other.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CC.3.RI.5</w:t>
            </w:r>
            <w:r w:rsidRPr="00712A5C">
              <w:rPr>
                <w:rFonts w:eastAsia="Comic Sans MS"/>
              </w:rPr>
              <w:t xml:space="preserve"> I can use text features to locate important information.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CC.3.RI.7</w:t>
            </w:r>
            <w:r w:rsidRPr="00712A5C">
              <w:rPr>
                <w:rFonts w:eastAsia="Comic Sans MS"/>
              </w:rPr>
              <w:t xml:space="preserve"> I can use text and visuals to help me understand a topic.</w:t>
            </w:r>
          </w:p>
          <w:p w:rsidR="00927052" w:rsidRPr="00712A5C" w:rsidRDefault="00927052" w:rsidP="00927052">
            <w:pPr>
              <w:pStyle w:val="Normal1"/>
            </w:pPr>
            <w:r w:rsidRPr="00712A5C">
              <w:rPr>
                <w:rFonts w:eastAsia="Comic Sans MS"/>
                <w:b/>
              </w:rPr>
              <w:t>CC.3.SL.1c</w:t>
            </w:r>
            <w:r w:rsidRPr="00712A5C">
              <w:rPr>
                <w:rFonts w:eastAsia="Comic Sans MS"/>
              </w:rPr>
              <w:t xml:space="preserve"> I can ask questions to understand a topic.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927052" w:rsidRPr="00712A5C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927052" w:rsidRPr="00134B35" w:rsidRDefault="00927052" w:rsidP="0092705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Default="00927052" w:rsidP="009270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7052" w:rsidRPr="00134B35" w:rsidRDefault="00927052" w:rsidP="009270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927052" w:rsidRDefault="00927052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Feb. 25</w:t>
            </w:r>
          </w:p>
        </w:tc>
        <w:tc>
          <w:tcPr>
            <w:tcW w:w="1151" w:type="dxa"/>
          </w:tcPr>
          <w:p w:rsidR="00927052" w:rsidRDefault="00927052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8</w:t>
            </w:r>
          </w:p>
        </w:tc>
      </w:tr>
      <w:tr w:rsidR="00927052" w:rsidRPr="00600CAD" w:rsidTr="0010673E">
        <w:trPr>
          <w:jc w:val="center"/>
        </w:trPr>
        <w:tc>
          <w:tcPr>
            <w:tcW w:w="1528" w:type="dxa"/>
          </w:tcPr>
          <w:p w:rsidR="00927052" w:rsidRDefault="00927052" w:rsidP="000D2C5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Test Prep</w:t>
            </w:r>
          </w:p>
        </w:tc>
        <w:tc>
          <w:tcPr>
            <w:tcW w:w="4170" w:type="dxa"/>
          </w:tcPr>
          <w:p w:rsidR="00927052" w:rsidRPr="00134B35" w:rsidRDefault="00927052" w:rsidP="009270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927052" w:rsidRDefault="00927052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18</w:t>
            </w:r>
          </w:p>
        </w:tc>
        <w:tc>
          <w:tcPr>
            <w:tcW w:w="1151" w:type="dxa"/>
          </w:tcPr>
          <w:p w:rsidR="00927052" w:rsidRDefault="00927052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29</w:t>
            </w:r>
          </w:p>
        </w:tc>
      </w:tr>
      <w:tr w:rsidR="00927052" w:rsidRPr="00600CAD" w:rsidTr="0010673E">
        <w:trPr>
          <w:jc w:val="center"/>
        </w:trPr>
        <w:tc>
          <w:tcPr>
            <w:tcW w:w="1528" w:type="dxa"/>
          </w:tcPr>
          <w:p w:rsidR="00927052" w:rsidRDefault="0013644A" w:rsidP="000D2C57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ascii="Gulim" w:eastAsia="Gulim" w:hAnsi="Gulim" w:cs="Aharoni"/>
                <w:b/>
                <w:sz w:val="20"/>
                <w:szCs w:val="20"/>
              </w:rPr>
              <w:t>Aero and Officer Mike</w:t>
            </w:r>
          </w:p>
        </w:tc>
        <w:tc>
          <w:tcPr>
            <w:tcW w:w="4170" w:type="dxa"/>
          </w:tcPr>
          <w:p w:rsidR="0013644A" w:rsidRDefault="0013644A" w:rsidP="0013644A">
            <w:pPr>
              <w:rPr>
                <w:rFonts w:ascii="Arial" w:eastAsia="Times New Roman" w:hAnsi="Arial" w:cs="Arial"/>
              </w:rPr>
            </w:pPr>
            <w:r w:rsidRPr="00134B35">
              <w:rPr>
                <w:rFonts w:ascii="Arial" w:eastAsia="Times New Roman" w:hAnsi="Arial" w:cs="Arial"/>
              </w:rPr>
              <w:t>Students will be able to: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</w:rPr>
            </w:pP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CC.3.RL.1 I can ask and answer questions about a text I have read.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look back at the text to find answers.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CC.3.RL.2  I can retell stories using details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them to understand the main</w:t>
            </w: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idea.</w:t>
            </w:r>
          </w:p>
          <w:p w:rsidR="0013644A" w:rsidRPr="00712A5C" w:rsidRDefault="0013644A" w:rsidP="0013644A">
            <w:pPr>
              <w:pStyle w:val="Normal1"/>
            </w:pPr>
            <w:r w:rsidRPr="00F26285">
              <w:rPr>
                <w:rFonts w:eastAsia="Times New Roman"/>
                <w:sz w:val="20"/>
                <w:szCs w:val="20"/>
              </w:rPr>
              <w:lastRenderedPageBreak/>
              <w:t>CC.3.RI.5 I can use text features to locate important information.</w:t>
            </w:r>
            <w:r w:rsidRPr="00F2628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 </w:t>
            </w:r>
            <w:r w:rsidRPr="00712A5C">
              <w:rPr>
                <w:rFonts w:eastAsia="Comic Sans MS"/>
              </w:rPr>
              <w:t>.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3644A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3644A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13644A" w:rsidRPr="00500DC1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927052" w:rsidRDefault="00927052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Default="0013644A" w:rsidP="00927052">
            <w:pPr>
              <w:rPr>
                <w:rFonts w:ascii="Arial" w:eastAsia="Times New Roman" w:hAnsi="Arial" w:cs="Arial"/>
              </w:rPr>
            </w:pPr>
          </w:p>
          <w:p w:rsidR="0013644A" w:rsidRPr="00134B35" w:rsidRDefault="0013644A" w:rsidP="0092705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927052" w:rsidRDefault="0013644A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April 8</w:t>
            </w:r>
          </w:p>
        </w:tc>
        <w:tc>
          <w:tcPr>
            <w:tcW w:w="1151" w:type="dxa"/>
          </w:tcPr>
          <w:p w:rsidR="00927052" w:rsidRDefault="0013644A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18</w:t>
            </w:r>
          </w:p>
        </w:tc>
      </w:tr>
      <w:tr w:rsidR="0013644A" w:rsidRPr="00600CAD" w:rsidTr="0010673E">
        <w:trPr>
          <w:jc w:val="center"/>
        </w:trPr>
        <w:tc>
          <w:tcPr>
            <w:tcW w:w="1528" w:type="dxa"/>
          </w:tcPr>
          <w:p w:rsidR="0013644A" w:rsidRDefault="0013644A" w:rsidP="000D2C57">
            <w:pPr>
              <w:jc w:val="center"/>
              <w:rPr>
                <w:rFonts w:ascii="Gulim" w:eastAsia="Gulim" w:hAnsi="Gulim" w:cs="Aharoni"/>
                <w:b/>
                <w:sz w:val="20"/>
                <w:szCs w:val="20"/>
              </w:rPr>
            </w:pPr>
            <w:r>
              <w:rPr>
                <w:rFonts w:ascii="Gulim" w:eastAsia="Gulim" w:hAnsi="Gulim" w:cs="Aharoni"/>
                <w:b/>
              </w:rPr>
              <w:t>Extra Good Sunday</w:t>
            </w:r>
          </w:p>
        </w:tc>
        <w:tc>
          <w:tcPr>
            <w:tcW w:w="4170" w:type="dxa"/>
          </w:tcPr>
          <w:p w:rsidR="0013644A" w:rsidRPr="00134B35" w:rsidRDefault="0013644A" w:rsidP="0013644A">
            <w:pPr>
              <w:rPr>
                <w:rFonts w:ascii="Arial" w:eastAsia="Times New Roman" w:hAnsi="Arial" w:cs="Arial"/>
              </w:rPr>
            </w:pPr>
            <w:r w:rsidRPr="00134B35">
              <w:rPr>
                <w:rFonts w:ascii="Arial" w:eastAsia="Times New Roman" w:hAnsi="Arial" w:cs="Arial"/>
              </w:rPr>
              <w:t>Students will be able to: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644A" w:rsidRDefault="0013644A" w:rsidP="00136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44A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Reading and Writing: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CC.3.RL.3 I can describe characters in a story.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explain how characters’ actions affect the story.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CC.3.RL.5 I can use proper terms to name parts of text.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describe how the parts build upon each other.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CC.3.RL.7 I can explain how the illustrations support the text.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CC.3.SL.1c I can ask questions to understand a topic.</w:t>
            </w:r>
          </w:p>
          <w:p w:rsidR="0013644A" w:rsidRPr="00F2628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6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CC.3.SL.1d I can relate to other people’s ideas and express my own.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Spelling and Grammar: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●Spell, decode &amp; read multi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-syllable words</w:t>
            </w:r>
            <w:r w:rsidRPr="0013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with long /o/ spelled –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oa, -ow RF.3.3c, L.3.2f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●Identify nouns &amp; their functions in a sentence (distinguish between common and proper nouns) L.3.1a</w:t>
            </w:r>
          </w:p>
          <w:p w:rsidR="0013644A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34B35">
              <w:rPr>
                <w:rFonts w:ascii="Arial" w:eastAsia="Times New Roman" w:hAnsi="Arial" w:cs="Arial"/>
                <w:sz w:val="28"/>
                <w:szCs w:val="28"/>
              </w:rPr>
              <w:t>Vocabulary: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●Acquire and use vocabulary L.3.6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●Use a references to determine or clarify the meanings of words and phrases L.3.4d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 xml:space="preserve">●Use known base words as clues to </w:t>
            </w:r>
          </w:p>
          <w:p w:rsidR="0013644A" w:rsidRPr="00134B35" w:rsidRDefault="0013644A" w:rsidP="0013644A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determining meanings of unfamiliar words</w:t>
            </w:r>
            <w:r w:rsidRPr="00134B3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13644A" w:rsidRPr="00500DC1" w:rsidRDefault="0013644A" w:rsidP="001364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4B35">
              <w:rPr>
                <w:rFonts w:ascii="Arial" w:eastAsia="Times New Roman" w:hAnsi="Arial" w:cs="Arial"/>
                <w:sz w:val="20"/>
                <w:szCs w:val="20"/>
              </w:rPr>
              <w:t>L.3.4b, L.3.4c</w:t>
            </w:r>
          </w:p>
          <w:p w:rsidR="0013644A" w:rsidRDefault="0013644A" w:rsidP="0013644A"/>
          <w:p w:rsidR="0013644A" w:rsidRPr="00134B35" w:rsidRDefault="0013644A" w:rsidP="0013644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3644A" w:rsidRDefault="0013644A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April 22</w:t>
            </w:r>
          </w:p>
        </w:tc>
        <w:tc>
          <w:tcPr>
            <w:tcW w:w="1151" w:type="dxa"/>
          </w:tcPr>
          <w:p w:rsidR="0013644A" w:rsidRDefault="0013644A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30</w:t>
            </w:r>
          </w:p>
        </w:tc>
      </w:tr>
      <w:tr w:rsidR="008408DD" w:rsidRPr="00600CAD" w:rsidTr="0010673E">
        <w:trPr>
          <w:jc w:val="center"/>
        </w:trPr>
        <w:tc>
          <w:tcPr>
            <w:tcW w:w="1528" w:type="dxa"/>
          </w:tcPr>
          <w:p w:rsidR="008408DD" w:rsidRDefault="008408DD" w:rsidP="000D2C57">
            <w:pPr>
              <w:jc w:val="center"/>
              <w:rPr>
                <w:rFonts w:ascii="Gulim" w:eastAsia="Gulim" w:hAnsi="Gulim" w:cs="Aharoni"/>
                <w:b/>
              </w:rPr>
            </w:pPr>
            <w:r>
              <w:rPr>
                <w:rFonts w:ascii="Gulim" w:eastAsia="Gulim" w:hAnsi="Gulim" w:cs="Aharoni"/>
                <w:b/>
              </w:rPr>
              <w:t>Wax museum</w:t>
            </w:r>
          </w:p>
        </w:tc>
        <w:tc>
          <w:tcPr>
            <w:tcW w:w="4170" w:type="dxa"/>
          </w:tcPr>
          <w:p w:rsidR="008408DD" w:rsidRPr="00134B35" w:rsidRDefault="008408DD" w:rsidP="0013644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8408DD" w:rsidRDefault="008408DD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8408DD" w:rsidRDefault="008408DD" w:rsidP="00134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C66" w:rsidRDefault="00CF1C66"/>
    <w:sectPr w:rsidR="00CF1C66" w:rsidSect="0026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86" w:rsidRDefault="005F3786" w:rsidP="00600CAD">
      <w:pPr>
        <w:spacing w:after="0" w:line="240" w:lineRule="auto"/>
      </w:pPr>
      <w:r>
        <w:separator/>
      </w:r>
    </w:p>
  </w:endnote>
  <w:endnote w:type="continuationSeparator" w:id="0">
    <w:p w:rsidR="005F3786" w:rsidRDefault="005F3786" w:rsidP="0060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86" w:rsidRDefault="005F3786" w:rsidP="00600CAD">
      <w:pPr>
        <w:spacing w:after="0" w:line="240" w:lineRule="auto"/>
      </w:pPr>
      <w:r>
        <w:separator/>
      </w:r>
    </w:p>
  </w:footnote>
  <w:footnote w:type="continuationSeparator" w:id="0">
    <w:p w:rsidR="005F3786" w:rsidRDefault="005F3786" w:rsidP="0060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E82"/>
    <w:multiLevelType w:val="hybridMultilevel"/>
    <w:tmpl w:val="8EF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6"/>
    <w:rsid w:val="000078BD"/>
    <w:rsid w:val="000276E2"/>
    <w:rsid w:val="00031109"/>
    <w:rsid w:val="000405AD"/>
    <w:rsid w:val="0004436E"/>
    <w:rsid w:val="00054A12"/>
    <w:rsid w:val="00055056"/>
    <w:rsid w:val="00055EEE"/>
    <w:rsid w:val="00057DE8"/>
    <w:rsid w:val="00064E51"/>
    <w:rsid w:val="0007319F"/>
    <w:rsid w:val="00073EB8"/>
    <w:rsid w:val="00085269"/>
    <w:rsid w:val="00090EAD"/>
    <w:rsid w:val="00090F0A"/>
    <w:rsid w:val="000A196A"/>
    <w:rsid w:val="000B2A73"/>
    <w:rsid w:val="000B7F39"/>
    <w:rsid w:val="000C3BAF"/>
    <w:rsid w:val="000D2C57"/>
    <w:rsid w:val="000D576C"/>
    <w:rsid w:val="000E253D"/>
    <w:rsid w:val="000E3875"/>
    <w:rsid w:val="000F7823"/>
    <w:rsid w:val="00103C94"/>
    <w:rsid w:val="0010722F"/>
    <w:rsid w:val="00115601"/>
    <w:rsid w:val="00116622"/>
    <w:rsid w:val="001170C7"/>
    <w:rsid w:val="00131306"/>
    <w:rsid w:val="00134B35"/>
    <w:rsid w:val="0013644A"/>
    <w:rsid w:val="00143055"/>
    <w:rsid w:val="00154E1F"/>
    <w:rsid w:val="00155AEB"/>
    <w:rsid w:val="00164430"/>
    <w:rsid w:val="00175C50"/>
    <w:rsid w:val="001776F2"/>
    <w:rsid w:val="00183037"/>
    <w:rsid w:val="00187BF0"/>
    <w:rsid w:val="001902C2"/>
    <w:rsid w:val="001B0CEE"/>
    <w:rsid w:val="001B34C3"/>
    <w:rsid w:val="001C5B27"/>
    <w:rsid w:val="001D09E5"/>
    <w:rsid w:val="001E0905"/>
    <w:rsid w:val="001F10A6"/>
    <w:rsid w:val="001F1792"/>
    <w:rsid w:val="0023192E"/>
    <w:rsid w:val="00233A9E"/>
    <w:rsid w:val="00240D44"/>
    <w:rsid w:val="0024238E"/>
    <w:rsid w:val="00246901"/>
    <w:rsid w:val="00252FB1"/>
    <w:rsid w:val="002674F6"/>
    <w:rsid w:val="002745F5"/>
    <w:rsid w:val="00281AF2"/>
    <w:rsid w:val="002919EA"/>
    <w:rsid w:val="0029202F"/>
    <w:rsid w:val="002A506E"/>
    <w:rsid w:val="002B06AC"/>
    <w:rsid w:val="002B10E2"/>
    <w:rsid w:val="002B1C82"/>
    <w:rsid w:val="002B3CF5"/>
    <w:rsid w:val="002B4389"/>
    <w:rsid w:val="002D21A8"/>
    <w:rsid w:val="002E1569"/>
    <w:rsid w:val="002E2BC0"/>
    <w:rsid w:val="002E7F8D"/>
    <w:rsid w:val="00303434"/>
    <w:rsid w:val="00305740"/>
    <w:rsid w:val="00321F05"/>
    <w:rsid w:val="00324AB1"/>
    <w:rsid w:val="003421DF"/>
    <w:rsid w:val="0034726F"/>
    <w:rsid w:val="00355826"/>
    <w:rsid w:val="00361B75"/>
    <w:rsid w:val="0036216E"/>
    <w:rsid w:val="00362756"/>
    <w:rsid w:val="0038469E"/>
    <w:rsid w:val="003A1DDA"/>
    <w:rsid w:val="003A62C7"/>
    <w:rsid w:val="003B208C"/>
    <w:rsid w:val="003C731E"/>
    <w:rsid w:val="003D4A33"/>
    <w:rsid w:val="003D4E64"/>
    <w:rsid w:val="003D5426"/>
    <w:rsid w:val="003D7611"/>
    <w:rsid w:val="003F5560"/>
    <w:rsid w:val="00410C24"/>
    <w:rsid w:val="004126E6"/>
    <w:rsid w:val="00414567"/>
    <w:rsid w:val="00420F8C"/>
    <w:rsid w:val="00425184"/>
    <w:rsid w:val="00430BB2"/>
    <w:rsid w:val="00442269"/>
    <w:rsid w:val="00455EA5"/>
    <w:rsid w:val="004579AE"/>
    <w:rsid w:val="004878C7"/>
    <w:rsid w:val="004967F1"/>
    <w:rsid w:val="004A090C"/>
    <w:rsid w:val="004A796F"/>
    <w:rsid w:val="004B171C"/>
    <w:rsid w:val="004B6388"/>
    <w:rsid w:val="004C0394"/>
    <w:rsid w:val="004D5D6C"/>
    <w:rsid w:val="004E189F"/>
    <w:rsid w:val="004E2A4B"/>
    <w:rsid w:val="004E3BE4"/>
    <w:rsid w:val="005079A1"/>
    <w:rsid w:val="00514026"/>
    <w:rsid w:val="005243D9"/>
    <w:rsid w:val="00525938"/>
    <w:rsid w:val="00576B81"/>
    <w:rsid w:val="00590B6F"/>
    <w:rsid w:val="005A45CA"/>
    <w:rsid w:val="005C073F"/>
    <w:rsid w:val="005C62EB"/>
    <w:rsid w:val="005D6A3D"/>
    <w:rsid w:val="005F3786"/>
    <w:rsid w:val="00600CAD"/>
    <w:rsid w:val="00641173"/>
    <w:rsid w:val="006500D2"/>
    <w:rsid w:val="0065533F"/>
    <w:rsid w:val="00666827"/>
    <w:rsid w:val="00684CE0"/>
    <w:rsid w:val="0068728E"/>
    <w:rsid w:val="00692966"/>
    <w:rsid w:val="00692D5F"/>
    <w:rsid w:val="006B11F1"/>
    <w:rsid w:val="006B4AD2"/>
    <w:rsid w:val="006B78B7"/>
    <w:rsid w:val="006C3C03"/>
    <w:rsid w:val="006D791C"/>
    <w:rsid w:val="006E08DD"/>
    <w:rsid w:val="00720E25"/>
    <w:rsid w:val="00731817"/>
    <w:rsid w:val="00734FB5"/>
    <w:rsid w:val="00746135"/>
    <w:rsid w:val="00757AF8"/>
    <w:rsid w:val="0077367D"/>
    <w:rsid w:val="00774C8B"/>
    <w:rsid w:val="007761CD"/>
    <w:rsid w:val="00785151"/>
    <w:rsid w:val="007A0BFD"/>
    <w:rsid w:val="007B1C14"/>
    <w:rsid w:val="007B7583"/>
    <w:rsid w:val="007E6555"/>
    <w:rsid w:val="007E696D"/>
    <w:rsid w:val="007F0CB3"/>
    <w:rsid w:val="007F5305"/>
    <w:rsid w:val="007F635C"/>
    <w:rsid w:val="00801CDB"/>
    <w:rsid w:val="00814927"/>
    <w:rsid w:val="00820D7E"/>
    <w:rsid w:val="00830805"/>
    <w:rsid w:val="00830820"/>
    <w:rsid w:val="008408DD"/>
    <w:rsid w:val="00851B78"/>
    <w:rsid w:val="00863191"/>
    <w:rsid w:val="00874AA9"/>
    <w:rsid w:val="008854F3"/>
    <w:rsid w:val="00886617"/>
    <w:rsid w:val="008E4F20"/>
    <w:rsid w:val="008F16DE"/>
    <w:rsid w:val="00903483"/>
    <w:rsid w:val="00913A85"/>
    <w:rsid w:val="00927052"/>
    <w:rsid w:val="00927DC4"/>
    <w:rsid w:val="009407BA"/>
    <w:rsid w:val="00942D1A"/>
    <w:rsid w:val="00961FDF"/>
    <w:rsid w:val="00966C20"/>
    <w:rsid w:val="00976D30"/>
    <w:rsid w:val="00977BBF"/>
    <w:rsid w:val="0099387C"/>
    <w:rsid w:val="00995D83"/>
    <w:rsid w:val="009A1E16"/>
    <w:rsid w:val="009A443D"/>
    <w:rsid w:val="009B16E1"/>
    <w:rsid w:val="009B46D2"/>
    <w:rsid w:val="009B5845"/>
    <w:rsid w:val="009D04C1"/>
    <w:rsid w:val="009D6A27"/>
    <w:rsid w:val="009F02E6"/>
    <w:rsid w:val="009F0920"/>
    <w:rsid w:val="009F49B2"/>
    <w:rsid w:val="00A23106"/>
    <w:rsid w:val="00A3321C"/>
    <w:rsid w:val="00A56761"/>
    <w:rsid w:val="00A60E5C"/>
    <w:rsid w:val="00A77C53"/>
    <w:rsid w:val="00A81890"/>
    <w:rsid w:val="00A83546"/>
    <w:rsid w:val="00A86D45"/>
    <w:rsid w:val="00AA341B"/>
    <w:rsid w:val="00AB1EEF"/>
    <w:rsid w:val="00AC2057"/>
    <w:rsid w:val="00AD092A"/>
    <w:rsid w:val="00AE3801"/>
    <w:rsid w:val="00AE7BDE"/>
    <w:rsid w:val="00B24EB0"/>
    <w:rsid w:val="00B275E9"/>
    <w:rsid w:val="00B306AF"/>
    <w:rsid w:val="00B3423A"/>
    <w:rsid w:val="00B40F38"/>
    <w:rsid w:val="00B4147E"/>
    <w:rsid w:val="00B47F80"/>
    <w:rsid w:val="00B50E06"/>
    <w:rsid w:val="00B54D80"/>
    <w:rsid w:val="00B603FE"/>
    <w:rsid w:val="00B73CDF"/>
    <w:rsid w:val="00B819E3"/>
    <w:rsid w:val="00B82D49"/>
    <w:rsid w:val="00B87C39"/>
    <w:rsid w:val="00BB2363"/>
    <w:rsid w:val="00BC0FB7"/>
    <w:rsid w:val="00BC77B1"/>
    <w:rsid w:val="00C01B5C"/>
    <w:rsid w:val="00C22FDE"/>
    <w:rsid w:val="00C4718C"/>
    <w:rsid w:val="00C509FA"/>
    <w:rsid w:val="00C54832"/>
    <w:rsid w:val="00C62E72"/>
    <w:rsid w:val="00C820C8"/>
    <w:rsid w:val="00C834D6"/>
    <w:rsid w:val="00CB5CF9"/>
    <w:rsid w:val="00CB70F2"/>
    <w:rsid w:val="00CF11F9"/>
    <w:rsid w:val="00CF1BF1"/>
    <w:rsid w:val="00CF1C66"/>
    <w:rsid w:val="00CF309B"/>
    <w:rsid w:val="00CF357D"/>
    <w:rsid w:val="00D06755"/>
    <w:rsid w:val="00D16F03"/>
    <w:rsid w:val="00D25DC9"/>
    <w:rsid w:val="00D526DD"/>
    <w:rsid w:val="00D66032"/>
    <w:rsid w:val="00D661CC"/>
    <w:rsid w:val="00D75818"/>
    <w:rsid w:val="00D76539"/>
    <w:rsid w:val="00DB0CB0"/>
    <w:rsid w:val="00DD05BB"/>
    <w:rsid w:val="00DD0E4B"/>
    <w:rsid w:val="00DE5ACB"/>
    <w:rsid w:val="00DE72FC"/>
    <w:rsid w:val="00E01DB2"/>
    <w:rsid w:val="00E0523D"/>
    <w:rsid w:val="00E16866"/>
    <w:rsid w:val="00E20CCD"/>
    <w:rsid w:val="00E21F2A"/>
    <w:rsid w:val="00E36EC7"/>
    <w:rsid w:val="00E46694"/>
    <w:rsid w:val="00E551B2"/>
    <w:rsid w:val="00E61469"/>
    <w:rsid w:val="00E7043B"/>
    <w:rsid w:val="00E7701A"/>
    <w:rsid w:val="00E916E6"/>
    <w:rsid w:val="00EA385D"/>
    <w:rsid w:val="00EB2E2F"/>
    <w:rsid w:val="00EB3D47"/>
    <w:rsid w:val="00ED1D24"/>
    <w:rsid w:val="00ED4E8D"/>
    <w:rsid w:val="00ED6368"/>
    <w:rsid w:val="00EE5A08"/>
    <w:rsid w:val="00EE724C"/>
    <w:rsid w:val="00EF7CCA"/>
    <w:rsid w:val="00F05F81"/>
    <w:rsid w:val="00F26676"/>
    <w:rsid w:val="00F27360"/>
    <w:rsid w:val="00F31252"/>
    <w:rsid w:val="00F330A0"/>
    <w:rsid w:val="00F33FC3"/>
    <w:rsid w:val="00F36616"/>
    <w:rsid w:val="00F367EA"/>
    <w:rsid w:val="00F55341"/>
    <w:rsid w:val="00F565E8"/>
    <w:rsid w:val="00F570B9"/>
    <w:rsid w:val="00F57625"/>
    <w:rsid w:val="00F6774A"/>
    <w:rsid w:val="00F80319"/>
    <w:rsid w:val="00F83BD7"/>
    <w:rsid w:val="00FA5CE3"/>
    <w:rsid w:val="00FA618D"/>
    <w:rsid w:val="00FB0406"/>
    <w:rsid w:val="00FB22CE"/>
    <w:rsid w:val="00FC261E"/>
    <w:rsid w:val="00FC2D84"/>
    <w:rsid w:val="00FC5524"/>
    <w:rsid w:val="00FC7E94"/>
    <w:rsid w:val="00FE142B"/>
    <w:rsid w:val="00FE2C59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D752B-AF51-48EC-AF31-0DE0EC0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0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CAD"/>
  </w:style>
  <w:style w:type="paragraph" w:styleId="Footer">
    <w:name w:val="footer"/>
    <w:basedOn w:val="Normal"/>
    <w:link w:val="FooterChar"/>
    <w:uiPriority w:val="99"/>
    <w:semiHidden/>
    <w:unhideWhenUsed/>
    <w:rsid w:val="0060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CAD"/>
  </w:style>
  <w:style w:type="paragraph" w:styleId="ListParagraph">
    <w:name w:val="List Paragraph"/>
    <w:basedOn w:val="Normal"/>
    <w:uiPriority w:val="34"/>
    <w:qFormat/>
    <w:rsid w:val="0013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0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B1EEF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jsheridan</dc:creator>
  <cp:lastModifiedBy>Diane Hobson</cp:lastModifiedBy>
  <cp:revision>2</cp:revision>
  <cp:lastPrinted>2018-05-30T15:45:00Z</cp:lastPrinted>
  <dcterms:created xsi:type="dcterms:W3CDTF">2018-08-29T18:09:00Z</dcterms:created>
  <dcterms:modified xsi:type="dcterms:W3CDTF">2018-08-29T18:09:00Z</dcterms:modified>
</cp:coreProperties>
</file>