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3703"/>
        <w:gridCol w:w="1265"/>
        <w:gridCol w:w="1755"/>
        <w:gridCol w:w="1736"/>
      </w:tblGrid>
      <w:tr w:rsidR="00D407AA" w:rsidRPr="00091A57" w:rsidTr="00112879">
        <w:trPr>
          <w:trHeight w:val="576"/>
          <w:tblHeader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7AA" w:rsidRPr="00B1045F" w:rsidRDefault="00D407AA" w:rsidP="00112879"/>
        </w:tc>
        <w:tc>
          <w:tcPr>
            <w:tcW w:w="86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AA" w:rsidRPr="00091A57" w:rsidRDefault="00F0594A" w:rsidP="00112879">
            <w:pPr>
              <w:pStyle w:val="Heading1"/>
            </w:pPr>
            <w:r>
              <w:t>MATH PACING CHART FOR _1st</w:t>
            </w:r>
            <w:r w:rsidR="00D407AA">
              <w:t>_ NINE-WEEKS</w:t>
            </w:r>
          </w:p>
        </w:tc>
      </w:tr>
      <w:tr w:rsidR="00D407AA" w:rsidRPr="00091A57" w:rsidTr="00112879">
        <w:trPr>
          <w:trHeight w:val="576"/>
          <w:tblHeader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7AA" w:rsidRPr="000C0F28" w:rsidRDefault="00D407AA" w:rsidP="00112879">
            <w:pPr>
              <w:pStyle w:val="Heading2"/>
              <w:jc w:val="right"/>
            </w:pPr>
            <w:r w:rsidRPr="000C0F28">
              <w:t xml:space="preserve">Teacher: 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bottom"/>
          </w:tcPr>
          <w:p w:rsidR="00D407AA" w:rsidRPr="00091A57" w:rsidRDefault="00F0594A" w:rsidP="00112879">
            <w:r>
              <w:t>RIST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7AA" w:rsidRPr="00091A57" w:rsidRDefault="00D407AA" w:rsidP="00112879">
            <w:pPr>
              <w:pStyle w:val="Heading2"/>
              <w:jc w:val="right"/>
            </w:pPr>
            <w:r w:rsidRPr="00091A57">
              <w:t>Room: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bottom"/>
          </w:tcPr>
          <w:p w:rsidR="00D407AA" w:rsidRPr="00091A57" w:rsidRDefault="00AC74F9" w:rsidP="00112879">
            <w:r>
              <w:t>218</w:t>
            </w:r>
          </w:p>
        </w:tc>
      </w:tr>
      <w:tr w:rsidR="00D407AA" w:rsidRPr="00091A57" w:rsidTr="00112879">
        <w:trPr>
          <w:trHeight w:val="206"/>
          <w:tblHeader/>
        </w:trPr>
        <w:tc>
          <w:tcPr>
            <w:tcW w:w="10296" w:type="dxa"/>
            <w:gridSpan w:val="5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shd w:val="clear" w:color="auto" w:fill="auto"/>
            <w:vAlign w:val="bottom"/>
          </w:tcPr>
          <w:p w:rsidR="00D407AA" w:rsidRPr="00091A57" w:rsidRDefault="00D407AA" w:rsidP="00112879"/>
        </w:tc>
      </w:tr>
      <w:tr w:rsidR="00D407AA" w:rsidRPr="00091A57" w:rsidTr="00112879">
        <w:trPr>
          <w:trHeight w:val="576"/>
          <w:tblHeader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D407AA" w:rsidRPr="0036691F" w:rsidRDefault="00D407AA" w:rsidP="00112879">
            <w:pPr>
              <w:pStyle w:val="Heading3"/>
            </w:pPr>
            <w:r>
              <w:t xml:space="preserve">LEARNING TARGETS / “I CAN” STATEMENT                                                                   </w:t>
            </w:r>
          </w:p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D407AA" w:rsidRPr="0036691F" w:rsidRDefault="00D407AA" w:rsidP="00112879">
            <w:pPr>
              <w:pStyle w:val="Heading3"/>
            </w:pPr>
            <w:r>
              <w:t>GO MATH LESSON # AND NUMBER OF DAYS TAUGHT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D407AA" w:rsidRPr="0036691F" w:rsidRDefault="00D407AA" w:rsidP="00112879">
            <w:pPr>
              <w:pStyle w:val="Heading3"/>
            </w:pPr>
            <w:r w:rsidRPr="0036691F">
              <w:t xml:space="preserve">Date </w:t>
            </w:r>
            <w:r>
              <w:t>INTRODUCED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D407AA" w:rsidRPr="0036691F" w:rsidRDefault="00D407AA" w:rsidP="00112879">
            <w:pPr>
              <w:pStyle w:val="Heading3"/>
            </w:pPr>
            <w:r w:rsidRPr="0036691F">
              <w:t xml:space="preserve">Date </w:t>
            </w:r>
            <w:r>
              <w:t>ASSESSED</w:t>
            </w:r>
          </w:p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71472C" w:rsidP="00D407AA">
            <w:r>
              <w:t>I can understand the place value system. NBT 1, 3A, 3B, &amp; 4</w:t>
            </w:r>
          </w:p>
          <w:p w:rsidR="00AC74F9" w:rsidRPr="00B2534E" w:rsidRDefault="00AC74F9" w:rsidP="00D407AA">
            <w:r>
              <w:t>*includes rounding*</w:t>
            </w:r>
          </w:p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71472C" w:rsidP="00112879">
            <w:r>
              <w:t xml:space="preserve">1.1, 1.2, 3.2, 3.3, </w:t>
            </w:r>
            <w:r w:rsidR="00B73C3E">
              <w:t xml:space="preserve">&amp; </w:t>
            </w:r>
            <w:r>
              <w:t>3.4</w:t>
            </w:r>
          </w:p>
          <w:p w:rsidR="0071472C" w:rsidRPr="00B2534E" w:rsidRDefault="0071472C" w:rsidP="00112879">
            <w:r>
              <w:t>10-15 Days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Pr="00964E17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Pr="00964E17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71472C" w:rsidP="0071472C">
            <w:r>
              <w:t xml:space="preserve">I can add and subtract whole numbers and decimals to the hundredths place. NBT 6 &amp; 7 </w:t>
            </w:r>
          </w:p>
          <w:p w:rsidR="00764AAA" w:rsidRDefault="00764AAA" w:rsidP="0071472C">
            <w:r>
              <w:t>*includes money</w:t>
            </w:r>
            <w:r w:rsidR="00AC74F9">
              <w:t>, and estimating</w:t>
            </w:r>
            <w:r>
              <w:t>*</w:t>
            </w:r>
          </w:p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764AAA" w:rsidP="00B73C3E">
            <w:r>
              <w:t xml:space="preserve">3.5, </w:t>
            </w:r>
            <w:r w:rsidR="00B73C3E">
              <w:t>3.6</w:t>
            </w:r>
            <w:r>
              <w:t xml:space="preserve">, </w:t>
            </w:r>
            <w:r w:rsidR="00AC74F9">
              <w:t xml:space="preserve">3.7, </w:t>
            </w:r>
            <w:r w:rsidR="0082642D">
              <w:t xml:space="preserve">3.8, 3.9, </w:t>
            </w:r>
            <w:r>
              <w:t>&amp; 3.11</w:t>
            </w:r>
          </w:p>
          <w:p w:rsidR="00B73C3E" w:rsidRDefault="00B73C3E" w:rsidP="00B73C3E">
            <w:r>
              <w:t>5 Days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B73C3E" w:rsidP="00112879">
            <w:r>
              <w:t>I can use properties of addition and multiplication. NBT 6</w:t>
            </w:r>
          </w:p>
          <w:p w:rsidR="005A0FB4" w:rsidRDefault="005A0FB4" w:rsidP="00112879">
            <w:r>
              <w:t>*using basic addition and multiplication facts*</w:t>
            </w:r>
          </w:p>
          <w:p w:rsidR="00D407AA" w:rsidRDefault="00D407AA" w:rsidP="00637AC4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B73C3E" w:rsidP="00112879">
            <w:r>
              <w:t>1.3</w:t>
            </w:r>
          </w:p>
          <w:p w:rsidR="00B73C3E" w:rsidRDefault="00B73C3E" w:rsidP="00112879">
            <w:r>
              <w:t>5 Days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5A0FB4" w:rsidP="00D407AA">
            <w:r>
              <w:t>I can use exponents and powers of 10. NBT 2</w:t>
            </w:r>
          </w:p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5A0FB4" w:rsidP="00112879">
            <w:r>
              <w:t>1.4 &amp; 1.5</w:t>
            </w:r>
          </w:p>
          <w:p w:rsidR="005A0FB4" w:rsidRDefault="005A0FB4" w:rsidP="00112879">
            <w:r>
              <w:t>5 Days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5A0FB4" w:rsidP="00D407AA">
            <w:r>
              <w:t>I can multiply by multi-digit numbers. NBT 5</w:t>
            </w:r>
          </w:p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5A0FB4" w:rsidP="00112879">
            <w:r>
              <w:t>1.6 &amp; 1.7</w:t>
            </w:r>
          </w:p>
          <w:p w:rsidR="005A0FB4" w:rsidRDefault="005A0FB4" w:rsidP="00112879">
            <w:r>
              <w:t>5 Days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764AAA" w:rsidP="00112879">
            <w:r>
              <w:t>I can multiply decimals and place the decimal in the correct position. NBT 2 &amp; 7</w:t>
            </w:r>
          </w:p>
          <w:p w:rsidR="00764AAA" w:rsidRDefault="00764AAA" w:rsidP="00112879">
            <w:r>
              <w:t>*includes money*</w:t>
            </w:r>
          </w:p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82642D" w:rsidP="00112879">
            <w:r>
              <w:t xml:space="preserve">4.2, 4.3, </w:t>
            </w:r>
            <w:r w:rsidR="00764AAA">
              <w:t xml:space="preserve">4.5, 4.6, 4.7, </w:t>
            </w:r>
            <w:r w:rsidR="00AC74F9">
              <w:t xml:space="preserve">4.8, </w:t>
            </w:r>
            <w:r w:rsidR="00764AAA">
              <w:t xml:space="preserve">&amp; </w:t>
            </w:r>
            <w:r w:rsidR="00AC74F9">
              <w:t xml:space="preserve"> 5</w:t>
            </w:r>
            <w:r w:rsidR="00764AAA">
              <w:t>.8</w:t>
            </w:r>
          </w:p>
          <w:p w:rsidR="00764AAA" w:rsidRDefault="00764AAA" w:rsidP="00112879">
            <w:r>
              <w:t>10 Days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AC74F9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D407AA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Pr="00E25B4B" w:rsidRDefault="00D407AA" w:rsidP="00112879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</w:tr>
      <w:tr w:rsidR="00D407AA" w:rsidTr="00112879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Pr="00E25B4B" w:rsidRDefault="00D407AA" w:rsidP="00112879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407AA" w:rsidRDefault="00D407AA" w:rsidP="00112879"/>
          <w:p w:rsidR="00D407AA" w:rsidRDefault="00D407AA" w:rsidP="00112879"/>
        </w:tc>
      </w:tr>
    </w:tbl>
    <w:p w:rsidR="00D407AA" w:rsidRPr="00B1045F" w:rsidRDefault="00D407AA" w:rsidP="00D407AA">
      <w:r w:rsidRPr="00B1045F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285750</wp:posOffset>
            </wp:positionV>
            <wp:extent cx="876300" cy="885825"/>
            <wp:effectExtent l="19050" t="0" r="0" b="0"/>
            <wp:wrapNone/>
            <wp:docPr id="1" name="Picture 1" descr="school suppli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upplies&#10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2.72.82.9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3704"/>
        <w:gridCol w:w="1265"/>
        <w:gridCol w:w="1755"/>
        <w:gridCol w:w="1737"/>
      </w:tblGrid>
      <w:tr w:rsidR="00003EAA" w:rsidRPr="00091A57" w:rsidTr="007C0F26">
        <w:trPr>
          <w:trHeight w:val="576"/>
          <w:tblHeader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EAA" w:rsidRPr="00B1045F" w:rsidRDefault="00003EAA" w:rsidP="007C0F26"/>
        </w:tc>
        <w:tc>
          <w:tcPr>
            <w:tcW w:w="86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EAA" w:rsidRPr="00091A57" w:rsidRDefault="00003EAA" w:rsidP="007C0F26">
            <w:pPr>
              <w:pStyle w:val="Heading1"/>
            </w:pPr>
            <w:r>
              <w:t>MATH PACING CHART FOR ___2nd__ NINE-WEEKS</w:t>
            </w:r>
          </w:p>
        </w:tc>
      </w:tr>
      <w:tr w:rsidR="00003EAA" w:rsidRPr="00091A57" w:rsidTr="007C0F26">
        <w:trPr>
          <w:trHeight w:val="576"/>
          <w:tblHeader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EAA" w:rsidRPr="000C0F28" w:rsidRDefault="00003EAA" w:rsidP="007C0F26">
            <w:pPr>
              <w:pStyle w:val="Heading2"/>
              <w:jc w:val="right"/>
            </w:pPr>
            <w:r w:rsidRPr="000C0F28">
              <w:t xml:space="preserve">Teacher: 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bottom"/>
          </w:tcPr>
          <w:p w:rsidR="00003EAA" w:rsidRPr="00091A57" w:rsidRDefault="00003EAA" w:rsidP="007C0F26">
            <w:r>
              <w:t>RIST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EAA" w:rsidRPr="00091A57" w:rsidRDefault="00003EAA" w:rsidP="007C0F26">
            <w:pPr>
              <w:pStyle w:val="Heading2"/>
              <w:jc w:val="right"/>
            </w:pPr>
            <w:r w:rsidRPr="00091A57">
              <w:t>Room: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bottom"/>
          </w:tcPr>
          <w:p w:rsidR="00003EAA" w:rsidRPr="00091A57" w:rsidRDefault="00003EAA" w:rsidP="007C0F26">
            <w:r>
              <w:t>218</w:t>
            </w:r>
          </w:p>
        </w:tc>
      </w:tr>
      <w:tr w:rsidR="00003EAA" w:rsidRPr="00091A57" w:rsidTr="007C0F26">
        <w:trPr>
          <w:trHeight w:val="206"/>
          <w:tblHeader/>
        </w:trPr>
        <w:tc>
          <w:tcPr>
            <w:tcW w:w="10296" w:type="dxa"/>
            <w:gridSpan w:val="5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shd w:val="clear" w:color="auto" w:fill="auto"/>
            <w:vAlign w:val="bottom"/>
          </w:tcPr>
          <w:p w:rsidR="00003EAA" w:rsidRPr="00091A57" w:rsidRDefault="00003EAA" w:rsidP="007C0F26"/>
        </w:tc>
      </w:tr>
      <w:tr w:rsidR="00003EAA" w:rsidRPr="00091A57" w:rsidTr="007C0F26">
        <w:trPr>
          <w:trHeight w:val="576"/>
          <w:tblHeader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003EAA" w:rsidRPr="0036691F" w:rsidRDefault="00003EAA" w:rsidP="007C0F26">
            <w:pPr>
              <w:pStyle w:val="Heading3"/>
            </w:pPr>
            <w:r>
              <w:t xml:space="preserve">LEARNING TARGETS / “I CAN” STATEMENT                                                                   </w:t>
            </w:r>
          </w:p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003EAA" w:rsidRPr="0036691F" w:rsidRDefault="00003EAA" w:rsidP="007C0F26">
            <w:pPr>
              <w:pStyle w:val="Heading3"/>
            </w:pPr>
            <w:r>
              <w:t>GO MATH LESSON # AND NUMBER OF DAYS TAUGHT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003EAA" w:rsidRPr="0036691F" w:rsidRDefault="00003EAA" w:rsidP="007C0F26">
            <w:pPr>
              <w:pStyle w:val="Heading3"/>
            </w:pPr>
            <w:r w:rsidRPr="0036691F">
              <w:t xml:space="preserve">Date </w:t>
            </w:r>
            <w:r>
              <w:t>INTRODUCED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003EAA" w:rsidRPr="0036691F" w:rsidRDefault="00003EAA" w:rsidP="007C0F26">
            <w:pPr>
              <w:pStyle w:val="Heading3"/>
            </w:pPr>
            <w:r w:rsidRPr="0036691F">
              <w:t xml:space="preserve">Date </w:t>
            </w:r>
            <w:r>
              <w:t>ASSESSED</w:t>
            </w:r>
          </w:p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 xml:space="preserve">I can use and evaluate numerical expressions. </w:t>
            </w:r>
          </w:p>
          <w:p w:rsidR="00003EAA" w:rsidRDefault="00003EAA" w:rsidP="007C0F26">
            <w:r>
              <w:t>OA 1 &amp; 2</w:t>
            </w:r>
          </w:p>
          <w:p w:rsidR="00003EAA" w:rsidRPr="00B2534E" w:rsidRDefault="00003EAA" w:rsidP="007C0F26">
            <w:r>
              <w:t>* without division*</w:t>
            </w:r>
          </w:p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1.10 &amp; 1.11</w:t>
            </w:r>
          </w:p>
          <w:p w:rsidR="00003EAA" w:rsidRPr="00B2534E" w:rsidRDefault="00003EAA" w:rsidP="007C0F26">
            <w:r>
              <w:t>5 Days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Pr="00964E17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Pr="00964E17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relate multiplication to division.</w:t>
            </w:r>
          </w:p>
          <w:p w:rsidR="00003EAA" w:rsidRDefault="00003EAA" w:rsidP="007C0F26">
            <w:r>
              <w:t>NBT 6</w:t>
            </w:r>
          </w:p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1.8 &amp; 1.9</w:t>
            </w:r>
          </w:p>
          <w:p w:rsidR="00003EAA" w:rsidRDefault="00003EAA" w:rsidP="007C0F26">
            <w:r>
              <w:t>5 Days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place the first digit in a quotient.</w:t>
            </w:r>
          </w:p>
          <w:p w:rsidR="00003EAA" w:rsidRDefault="00003EAA" w:rsidP="007C0F26">
            <w:r>
              <w:t>NBT 6</w:t>
            </w:r>
          </w:p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2.1</w:t>
            </w:r>
          </w:p>
          <w:p w:rsidR="00003EAA" w:rsidRDefault="00003EAA" w:rsidP="007C0F26">
            <w:r>
              <w:t>1 Day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divide multi-digit numbers and decimals (in the dividend).</w:t>
            </w:r>
          </w:p>
          <w:p w:rsidR="00003EAA" w:rsidRDefault="00003EAA" w:rsidP="007C0F26">
            <w:r>
              <w:lastRenderedPageBreak/>
              <w:t>NBT 6</w:t>
            </w:r>
          </w:p>
          <w:p w:rsidR="00003EAA" w:rsidRDefault="00003EAA" w:rsidP="007C0F26">
            <w:r>
              <w:t>*includes estimating*</w:t>
            </w:r>
          </w:p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lastRenderedPageBreak/>
              <w:t xml:space="preserve">2.2, 2.3, 2.5, 2.6, </w:t>
            </w:r>
            <w:r>
              <w:lastRenderedPageBreak/>
              <w:t xml:space="preserve">5.2, 5.4, &amp; 5.3 </w:t>
            </w:r>
          </w:p>
          <w:p w:rsidR="00003EAA" w:rsidRDefault="00003EAA" w:rsidP="007C0F26">
            <w:r>
              <w:t>9 Days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use partial quotients to determine an answer.</w:t>
            </w:r>
          </w:p>
          <w:p w:rsidR="00003EAA" w:rsidRDefault="00003EAA" w:rsidP="007C0F26">
            <w:r>
              <w:t>NBT 6</w:t>
            </w:r>
          </w:p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2.4</w:t>
            </w:r>
          </w:p>
          <w:p w:rsidR="00003EAA" w:rsidRDefault="00003EAA" w:rsidP="007C0F26">
            <w:r>
              <w:t>4 Days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interpret the meaning of a remainder.</w:t>
            </w:r>
          </w:p>
          <w:p w:rsidR="00003EAA" w:rsidRDefault="00003EAA" w:rsidP="007C0F26">
            <w:r>
              <w:t>NF 3</w:t>
            </w:r>
          </w:p>
          <w:p w:rsidR="00003EAA" w:rsidRDefault="00003EAA" w:rsidP="007C0F26">
            <w:r>
              <w:t>*focus on word problems*</w:t>
            </w:r>
          </w:p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2.7</w:t>
            </w:r>
          </w:p>
          <w:p w:rsidR="00003EAA" w:rsidRDefault="00003EAA" w:rsidP="007C0F26">
            <w:r>
              <w:t>6 Days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use different strategies to determine a quotient and adjust quotients after estimation. NBT 6</w:t>
            </w:r>
          </w:p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2.8 &amp; 2.9</w:t>
            </w:r>
          </w:p>
          <w:p w:rsidR="00003EAA" w:rsidRDefault="00003EAA" w:rsidP="007C0F26">
            <w:r>
              <w:t>3 Days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divide decimals by using patterns.</w:t>
            </w:r>
          </w:p>
          <w:p w:rsidR="00003EAA" w:rsidRDefault="00003EAA" w:rsidP="007C0F26">
            <w:r>
              <w:t>NBT 2</w:t>
            </w:r>
          </w:p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5.1</w:t>
            </w:r>
          </w:p>
          <w:p w:rsidR="00003EAA" w:rsidRDefault="00003EAA" w:rsidP="007C0F26">
            <w:r>
              <w:t>2 Days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divide with a decimal in the divisor.</w:t>
            </w:r>
          </w:p>
          <w:p w:rsidR="00003EAA" w:rsidRDefault="00003EAA" w:rsidP="007C0F26">
            <w:r>
              <w:t>NBT 2 &amp; 7</w:t>
            </w:r>
          </w:p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5.5 &amp; 5.6</w:t>
            </w:r>
          </w:p>
          <w:p w:rsidR="00003EAA" w:rsidRDefault="00003EAA" w:rsidP="007C0F26">
            <w:r>
              <w:t>5 Days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add zeros in the dividend, when needed, to determine the quotient.</w:t>
            </w:r>
          </w:p>
          <w:p w:rsidR="00003EAA" w:rsidRDefault="00003EAA" w:rsidP="007C0F26">
            <w:r>
              <w:t>NBT 7</w:t>
            </w:r>
          </w:p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5.7</w:t>
            </w:r>
          </w:p>
          <w:p w:rsidR="00003EAA" w:rsidRDefault="00003EAA" w:rsidP="007C0F26">
            <w:r>
              <w:t>5 Days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Pr="00E25B4B" w:rsidRDefault="00003EAA" w:rsidP="007C0F26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Pr="00E25B4B" w:rsidRDefault="00003EAA" w:rsidP="007C0F26"/>
        </w:tc>
        <w:tc>
          <w:tcPr>
            <w:tcW w:w="12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  <w:p w:rsidR="00003EAA" w:rsidRDefault="00003EAA" w:rsidP="007C0F26"/>
        </w:tc>
      </w:tr>
    </w:tbl>
    <w:p w:rsidR="008549F8" w:rsidRDefault="008549F8"/>
    <w:tbl>
      <w:tblPr>
        <w:tblpPr w:leftFromText="180" w:rightFromText="180" w:horzAnchor="margin" w:tblpX="36" w:tblpY="450"/>
        <w:tblW w:w="4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1691"/>
        <w:gridCol w:w="614"/>
        <w:gridCol w:w="1723"/>
        <w:gridCol w:w="1928"/>
      </w:tblGrid>
      <w:tr w:rsidR="00003EAA" w:rsidRPr="00091A57" w:rsidTr="007C0F26">
        <w:trPr>
          <w:gridAfter w:val="3"/>
          <w:wAfter w:w="4357" w:type="dxa"/>
          <w:trHeight w:val="576"/>
          <w:tblHeader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EAA" w:rsidRDefault="00003EAA" w:rsidP="007C0F26">
            <w:pPr>
              <w:pStyle w:val="Heading2"/>
              <w:jc w:val="right"/>
            </w:pPr>
          </w:p>
          <w:p w:rsidR="00003EAA" w:rsidRDefault="00003EAA" w:rsidP="007C0F26">
            <w:pPr>
              <w:pStyle w:val="Heading2"/>
              <w:jc w:val="right"/>
            </w:pPr>
            <w:r>
              <w:t>MATH PACING GUIDE FOR 3</w:t>
            </w:r>
            <w:r w:rsidRPr="001E0E25">
              <w:rPr>
                <w:vertAlign w:val="superscript"/>
              </w:rPr>
              <w:t>RD</w:t>
            </w:r>
            <w:r>
              <w:t xml:space="preserve"> &amp; 4</w:t>
            </w:r>
            <w:r w:rsidRPr="001E0E25">
              <w:rPr>
                <w:vertAlign w:val="superscript"/>
              </w:rPr>
              <w:t>TH</w:t>
            </w:r>
            <w:r>
              <w:t xml:space="preserve"> NINE-WEEKS</w:t>
            </w:r>
          </w:p>
          <w:p w:rsidR="00003EAA" w:rsidRPr="000C0F28" w:rsidRDefault="00003EAA" w:rsidP="007C0F26">
            <w:r w:rsidRPr="000C0F28">
              <w:t>Teacher:</w:t>
            </w:r>
            <w:r>
              <w:t xml:space="preserve"> RIST</w:t>
            </w:r>
            <w:r w:rsidRPr="000C0F28"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EAA" w:rsidRPr="00091A57" w:rsidRDefault="00003EAA" w:rsidP="007C0F26">
            <w:pPr>
              <w:pStyle w:val="Heading2"/>
            </w:pPr>
            <w:r>
              <w:t xml:space="preserve"> </w:t>
            </w:r>
            <w:r w:rsidRPr="00091A57">
              <w:t>Room:</w:t>
            </w:r>
            <w:r>
              <w:t xml:space="preserve"> 218</w:t>
            </w:r>
          </w:p>
        </w:tc>
      </w:tr>
      <w:tr w:rsidR="00003EAA" w:rsidRPr="00091A57" w:rsidTr="007C0F26">
        <w:trPr>
          <w:trHeight w:val="576"/>
          <w:tblHeader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003EAA" w:rsidRPr="0036691F" w:rsidRDefault="00003EAA" w:rsidP="007C0F26">
            <w:pPr>
              <w:pStyle w:val="Heading3"/>
            </w:pPr>
            <w:r>
              <w:t xml:space="preserve">LEARNING TARGETS / “I CAN” STATEMENT                                                                   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003EAA" w:rsidRPr="0036691F" w:rsidRDefault="00003EAA" w:rsidP="007C0F26">
            <w:pPr>
              <w:pStyle w:val="Heading3"/>
            </w:pPr>
            <w:r w:rsidRPr="0036691F">
              <w:t xml:space="preserve">Date </w:t>
            </w:r>
            <w:r>
              <w:t>INTRODUCED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003EAA" w:rsidRPr="0036691F" w:rsidRDefault="00003EAA" w:rsidP="007C0F26">
            <w:pPr>
              <w:pStyle w:val="Heading3"/>
            </w:pPr>
            <w:r w:rsidRPr="0036691F">
              <w:t xml:space="preserve">Date </w:t>
            </w:r>
            <w:r>
              <w:t>ASSESSED</w:t>
            </w:r>
          </w:p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 xml:space="preserve">I CAN USE EXPANDED FORM AND PLACE VALUE TO MULTIPLY A DECIMAL AND A WHOLE NUMBER.  </w:t>
            </w:r>
          </w:p>
          <w:p w:rsidR="00003EAA" w:rsidRDefault="00003EAA" w:rsidP="007C0F26">
            <w:r>
              <w:t>NBT2 AND 7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4.4</w:t>
            </w:r>
          </w:p>
          <w:p w:rsidR="00003EAA" w:rsidRDefault="00003EAA" w:rsidP="007C0F26">
            <w:r>
              <w:t>2 DAYS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Pr="00964E17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Pr="00AC74FD" w:rsidRDefault="00003EAA" w:rsidP="007C0F26">
            <w:r>
              <w:t xml:space="preserve">I CAN SOLVE PROBLEMS USING THE STRATEGY </w:t>
            </w:r>
            <w:r>
              <w:rPr>
                <w:i w:val="0"/>
              </w:rPr>
              <w:t xml:space="preserve">DRAW A DIAGRAM </w:t>
            </w:r>
            <w:r>
              <w:t>TO MULTIPLY MONEY.  NBT7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4.5</w:t>
            </w:r>
          </w:p>
          <w:p w:rsidR="00003EAA" w:rsidRDefault="00003EAA" w:rsidP="007C0F26">
            <w:r>
              <w:t>2 DAYS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MODEL MULTIPLICATION BY DECIMALS.  NBT7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4.6</w:t>
            </w:r>
          </w:p>
          <w:p w:rsidR="00003EAA" w:rsidRDefault="00003EAA" w:rsidP="007C0F26">
            <w:r>
              <w:t>2 DAYS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PLACE THE DECIMAL POINT IN DECIMAL MULTIPLICATION.  NBT2 AND 7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4.7</w:t>
            </w:r>
          </w:p>
          <w:p w:rsidR="00003EAA" w:rsidRDefault="00003EAA" w:rsidP="007C0F26">
            <w:r>
              <w:t>1 DAY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MULTIPLY DECIMALS WITH ZEROS IN THE PRODUCT.  NBT2 AND 7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4.8</w:t>
            </w:r>
          </w:p>
          <w:p w:rsidR="00003EAA" w:rsidRDefault="00003EAA" w:rsidP="007C0F26">
            <w:r>
              <w:t>1 DAY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FIND PATTERNS IN QUOTIENTS WHEN DIVIDING BY POWERS OF 10.  NBT2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5.1</w:t>
            </w:r>
          </w:p>
          <w:p w:rsidR="00003EAA" w:rsidRDefault="00003EAA" w:rsidP="007C0F26">
            <w:r>
              <w:t>2 DAYS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MODEL DIVISION OF DECIMALS BY WHOLE NUMBERS.  NBT7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5.2</w:t>
            </w:r>
          </w:p>
          <w:p w:rsidR="00003EAA" w:rsidRDefault="00003EAA" w:rsidP="007C0F26">
            <w:r>
              <w:t>2  DAYS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ESTIMATE DECIMAL QUOTIENTS.  NBT7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5.3</w:t>
            </w:r>
          </w:p>
          <w:p w:rsidR="00003EAA" w:rsidRDefault="00003EAA" w:rsidP="007C0F26">
            <w:r>
              <w:t>2 DAYS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 xml:space="preserve">I CAN DIVIDE DECIMALS BY WHOLE NUMBERS.  </w:t>
            </w:r>
          </w:p>
          <w:p w:rsidR="00003EAA" w:rsidRDefault="00003EAA" w:rsidP="007C0F26">
            <w:r>
              <w:t>NBT2 AND 7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5.4</w:t>
            </w:r>
          </w:p>
          <w:p w:rsidR="00003EAA" w:rsidRDefault="00003EAA" w:rsidP="007C0F26">
            <w:r>
              <w:t>1 DAY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MODEL DIVISION BY DECIMALS.  NBT7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5.5</w:t>
            </w:r>
          </w:p>
          <w:p w:rsidR="00003EAA" w:rsidRDefault="00003EAA" w:rsidP="007C0F26">
            <w:r>
              <w:t>2 DAYS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PLACE THE DECIMAL POINT IN DECIMAL DIVISION.  NBT2 AND 7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5.6</w:t>
            </w:r>
          </w:p>
          <w:p w:rsidR="00003EAA" w:rsidRDefault="00003EAA" w:rsidP="007C0F26">
            <w:r>
              <w:t>1 DAY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WRITE A ZERO IN THE DIVIDEND TO FIND A QUOTIENT. NBT7 AND NF3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5.7</w:t>
            </w:r>
          </w:p>
          <w:p w:rsidR="00003EAA" w:rsidRDefault="00003EAA" w:rsidP="007C0F26">
            <w:r>
              <w:t>2 DAY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Pr="000101C9" w:rsidRDefault="00003EAA" w:rsidP="007C0F26">
            <w:r>
              <w:t xml:space="preserve">I CAN SOLVE MULTISTEP DECIMAL PROBLEMS USING THE STRATEGY </w:t>
            </w:r>
            <w:r>
              <w:rPr>
                <w:i w:val="0"/>
              </w:rPr>
              <w:t>WORK BACKWARDS.  NBT7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5.8</w:t>
            </w:r>
          </w:p>
          <w:p w:rsidR="00003EAA" w:rsidRDefault="00003EAA" w:rsidP="007C0F26">
            <w:r>
              <w:t>3-4 DAYS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USE EQUIVALENT FRACTIONS TO ADD AND SUBTRACT FRACTIONS. NF2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6.1 &amp; 6.2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ESTIMATE FRACTION SUMS AND DIFFERENCES. NF2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6.3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FIND COMMON DENOMINATORS. NF1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6.4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  <w:p w:rsidR="00003EAA" w:rsidRDefault="00003EAA" w:rsidP="007C0F26"/>
          <w:p w:rsidR="00003EAA" w:rsidRDefault="00003EAA" w:rsidP="007C0F26"/>
          <w:p w:rsidR="00003EAA" w:rsidRDefault="00003EAA" w:rsidP="007C0F26"/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Pr="00E25B4B" w:rsidRDefault="00003EAA" w:rsidP="007C0F26">
            <w:r>
              <w:t>I CAN ADD AND SUBTRACT FRACTIONS. NF1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6.5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47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Pr="00E25B4B" w:rsidRDefault="00003EAA" w:rsidP="007C0F26">
            <w:r>
              <w:t>I CAN ADD AND SUBTRACT MIXED NUMBERS. NF1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6.6</w:t>
            </w:r>
          </w:p>
        </w:tc>
        <w:tc>
          <w:tcPr>
            <w:tcW w:w="19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  <w:p w:rsidR="00003EAA" w:rsidRDefault="00003EAA" w:rsidP="007C0F26"/>
        </w:tc>
      </w:tr>
    </w:tbl>
    <w:p w:rsidR="00003EAA" w:rsidRPr="00B1045F" w:rsidRDefault="00003EAA" w:rsidP="00003EAA">
      <w:r w:rsidRPr="00B1045F">
        <w:rPr>
          <w:noProof/>
        </w:rPr>
        <w:drawing>
          <wp:anchor distT="0" distB="0" distL="114300" distR="114300" simplePos="0" relativeHeight="251661312" behindDoc="0" locked="0" layoutInCell="0" allowOverlap="1" wp14:anchorId="52005604" wp14:editId="71F0B57C">
            <wp:simplePos x="0" y="0"/>
            <wp:positionH relativeFrom="page">
              <wp:posOffset>1019175</wp:posOffset>
            </wp:positionH>
            <wp:positionV relativeFrom="page">
              <wp:posOffset>666750</wp:posOffset>
            </wp:positionV>
            <wp:extent cx="876300" cy="885825"/>
            <wp:effectExtent l="0" t="0" r="0" b="9525"/>
            <wp:wrapNone/>
            <wp:docPr id="2" name="Picture 2" descr="school suppli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upplies&#10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2.72.82.9 </w:t>
      </w:r>
    </w:p>
    <w:tbl>
      <w:tblPr>
        <w:tblW w:w="4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718"/>
        <w:gridCol w:w="1679"/>
        <w:gridCol w:w="343"/>
        <w:gridCol w:w="1754"/>
        <w:gridCol w:w="1734"/>
      </w:tblGrid>
      <w:tr w:rsidR="00003EAA" w:rsidRPr="00091A57" w:rsidTr="007C0F26">
        <w:trPr>
          <w:gridAfter w:val="5"/>
          <w:wAfter w:w="7396" w:type="dxa"/>
          <w:trHeight w:val="576"/>
          <w:tblHeader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EAA" w:rsidRPr="00B1045F" w:rsidRDefault="00003EAA" w:rsidP="007C0F26"/>
        </w:tc>
      </w:tr>
      <w:tr w:rsidR="00003EAA" w:rsidRPr="00091A57" w:rsidTr="007C0F26">
        <w:trPr>
          <w:gridAfter w:val="3"/>
          <w:wAfter w:w="3878" w:type="dxa"/>
          <w:trHeight w:val="576"/>
          <w:tblHeader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EAA" w:rsidRPr="000C0F28" w:rsidRDefault="00003EAA" w:rsidP="007C0F26">
            <w:pPr>
              <w:pStyle w:val="Heading2"/>
              <w:jc w:val="right"/>
            </w:pPr>
            <w:r w:rsidRPr="000C0F28">
              <w:t xml:space="preserve">Teacher: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EAA" w:rsidRPr="00091A57" w:rsidRDefault="00003EAA" w:rsidP="007C0F26">
            <w:pPr>
              <w:pStyle w:val="Heading2"/>
              <w:jc w:val="right"/>
            </w:pPr>
            <w:r w:rsidRPr="00091A57">
              <w:t>Room: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bottom"/>
          </w:tcPr>
          <w:p w:rsidR="00003EAA" w:rsidRPr="00091A57" w:rsidRDefault="00003EAA" w:rsidP="007C0F26"/>
        </w:tc>
      </w:tr>
      <w:tr w:rsidR="00003EAA" w:rsidRPr="00091A57" w:rsidTr="007C0F26">
        <w:trPr>
          <w:trHeight w:val="638"/>
          <w:tblHeader/>
        </w:trPr>
        <w:tc>
          <w:tcPr>
            <w:tcW w:w="550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003EAA" w:rsidRPr="0036691F" w:rsidRDefault="00003EAA" w:rsidP="007C0F26">
            <w:pPr>
              <w:pStyle w:val="Heading3"/>
            </w:pPr>
            <w:r>
              <w:t xml:space="preserve">LEARNING TARGETS / “I CAN” STATEMENT                                                                   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003EAA" w:rsidRPr="0036691F" w:rsidRDefault="00003EAA" w:rsidP="007C0F26">
            <w:pPr>
              <w:pStyle w:val="Heading3"/>
            </w:pPr>
            <w:r w:rsidRPr="0036691F">
              <w:t xml:space="preserve">Date </w:t>
            </w:r>
            <w:r>
              <w:t>INTRODUCED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003EAA" w:rsidRPr="0036691F" w:rsidRDefault="00003EAA" w:rsidP="007C0F26">
            <w:pPr>
              <w:pStyle w:val="Heading3"/>
            </w:pPr>
            <w:r w:rsidRPr="0036691F">
              <w:t xml:space="preserve">Date </w:t>
            </w:r>
            <w:r>
              <w:t>ASSESSED</w:t>
            </w:r>
          </w:p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USE RENAMING TO FIND THE DIFFERENCE OF TWO MIXED NUMBERS. NF1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6.7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USE ADDITION OR SUBTRACTION TP DESCRIBE A PATTERN OR CREATE A SEQUENCE WITH FRACTIONS. NF1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6.8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“WORK BACKWARDS” TO SOLVE A PROBLEM WITH FRACTIONS. NF2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6.9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Pr="00E25B4B" w:rsidRDefault="00003EAA" w:rsidP="007C0F26">
            <w:r>
              <w:t>I CAN USE PROPERTIES TO HELP ADD FRACTIONS WITH UNLIKE DENOMINATORS. NF1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6.10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Pr="00E25B4B" w:rsidRDefault="00003EAA" w:rsidP="007C0F26">
            <w:r>
              <w:t>I CAN FIND A FRACTIONAL PART OF A GROUP. NF4A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7.1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  <w:p w:rsidR="00003EAA" w:rsidRDefault="00003EAA" w:rsidP="007C0F26"/>
        </w:tc>
      </w:tr>
    </w:tbl>
    <w:p w:rsidR="00003EAA" w:rsidRPr="00B1045F" w:rsidRDefault="00003EAA" w:rsidP="00003EAA">
      <w:r>
        <w:t xml:space="preserve">2.72.82.9 </w:t>
      </w:r>
    </w:p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p w:rsidR="00003EAA" w:rsidRDefault="00003EAA" w:rsidP="00003EAA"/>
    <w:tbl>
      <w:tblPr>
        <w:tblW w:w="43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1718"/>
        <w:gridCol w:w="1679"/>
        <w:gridCol w:w="342"/>
        <w:gridCol w:w="1754"/>
        <w:gridCol w:w="1734"/>
      </w:tblGrid>
      <w:tr w:rsidR="00003EAA" w:rsidRPr="00091A57" w:rsidTr="007C0F26">
        <w:trPr>
          <w:gridAfter w:val="3"/>
          <w:wAfter w:w="3878" w:type="dxa"/>
          <w:trHeight w:val="576"/>
          <w:tblHeader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EAA" w:rsidRPr="000C0F28" w:rsidRDefault="00003EAA" w:rsidP="007C0F26">
            <w:pPr>
              <w:pStyle w:val="Heading2"/>
              <w:jc w:val="right"/>
            </w:pPr>
            <w:r w:rsidRPr="000C0F28">
              <w:t xml:space="preserve">Teacher: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EAA" w:rsidRPr="00091A57" w:rsidRDefault="00003EAA" w:rsidP="007C0F26">
            <w:pPr>
              <w:pStyle w:val="Heading2"/>
              <w:jc w:val="right"/>
            </w:pPr>
            <w:r w:rsidRPr="00091A57">
              <w:t>Room: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bottom"/>
          </w:tcPr>
          <w:p w:rsidR="00003EAA" w:rsidRPr="00091A57" w:rsidRDefault="00003EAA" w:rsidP="007C0F26"/>
        </w:tc>
      </w:tr>
      <w:tr w:rsidR="00003EAA" w:rsidRPr="00091A57" w:rsidTr="007C0F26">
        <w:trPr>
          <w:trHeight w:val="576"/>
          <w:tblHeader/>
        </w:trPr>
        <w:tc>
          <w:tcPr>
            <w:tcW w:w="550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003EAA" w:rsidRPr="0036691F" w:rsidRDefault="00003EAA" w:rsidP="007C0F26">
            <w:pPr>
              <w:pStyle w:val="Heading3"/>
            </w:pPr>
            <w:r>
              <w:t xml:space="preserve">LEARNING TARGETS / “I CAN” STATEMENT                                                                   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003EAA" w:rsidRPr="0036691F" w:rsidRDefault="00003EAA" w:rsidP="007C0F26">
            <w:pPr>
              <w:pStyle w:val="Heading3"/>
            </w:pPr>
            <w:r w:rsidRPr="0036691F">
              <w:t xml:space="preserve">Date </w:t>
            </w:r>
            <w:r>
              <w:t>INTRODUCED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:rsidR="00003EAA" w:rsidRPr="0036691F" w:rsidRDefault="00003EAA" w:rsidP="007C0F26">
            <w:pPr>
              <w:pStyle w:val="Heading3"/>
            </w:pPr>
            <w:r w:rsidRPr="0036691F">
              <w:t xml:space="preserve">Date </w:t>
            </w:r>
            <w:r>
              <w:t>ASSESSED</w:t>
            </w:r>
          </w:p>
        </w:tc>
      </w:tr>
      <w:tr w:rsidR="00003EAA" w:rsidTr="007C0F26">
        <w:trPr>
          <w:trHeight w:val="576"/>
        </w:trPr>
        <w:tc>
          <w:tcPr>
            <w:tcW w:w="5508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USE A MODEL TO SHOW THE PRODUCT OF A FRACTION AND A WHOLE NUMBER.NF4A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7.2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Pr="00964E17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Pr="00AC74FD" w:rsidRDefault="00003EAA" w:rsidP="007C0F26">
            <w:r>
              <w:t>I CAN FIND THE PRODUCT OF A FRACTION AND A WHOLE NUMBER WITHOUT USING A MODEL. NF4A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7.3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USE AN AREA MODELTO SHOW THE PRODUCT OF TWO FRACTIONS. NF4B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7.4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COMPARE FRACTION FACTORS AND PRODUCTS. NF5B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7.5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MULTIPLY FRACTIONS. NF4A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7.6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FIND THE AREA OF A RECTANGLE WITH FRACTIONAL SIDE LENGTHS. NF4B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7.7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COMPARE MIXED NUMBER FACTORS AND PRODUCTS. NF5A&amp;B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7.8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 xml:space="preserve">I CAN MULTIPLY MIXED NUMBERS. NF6 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7.9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USE THE STRATEGY GUESS, CHECK, AND REVISE TO SOLVE PROBLEMS WITH FRACTIONS. NF5B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7.10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DIVIDE FRACTIONS AND WHOLE NUMBERS. NF7A&amp;B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8.1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DRAW A DIAGRAM TO HELP SOLVE FRACTION DIVISION PROBLEMS. NF7B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8.2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CONNECT FRACTIONS TO DIVISION. NF3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8.3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I CAN DIVIDE FRACTIONS BY SOLVING A RELATED MULTIPLICATION SENTENCE. NF7C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8.4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Pr="000101C9" w:rsidRDefault="00003EAA" w:rsidP="007C0F26">
            <w:r>
              <w:t>I CAN INTERPRET DIVISION WITH FRACTIONS. NF7C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>
            <w:r>
              <w:t>8.5</w:t>
            </w:r>
          </w:p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Pr="00E25B4B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</w:tr>
      <w:tr w:rsidR="00003EAA" w:rsidTr="007C0F26">
        <w:trPr>
          <w:trHeight w:val="576"/>
        </w:trPr>
        <w:tc>
          <w:tcPr>
            <w:tcW w:w="550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Pr="00E25B4B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</w:tc>
        <w:tc>
          <w:tcPr>
            <w:tcW w:w="17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03EAA" w:rsidRDefault="00003EAA" w:rsidP="007C0F26"/>
          <w:p w:rsidR="00003EAA" w:rsidRDefault="00003EAA" w:rsidP="007C0F26"/>
        </w:tc>
      </w:tr>
    </w:tbl>
    <w:p w:rsidR="00003EAA" w:rsidRDefault="00003EAA">
      <w:bookmarkStart w:id="0" w:name="_GoBack"/>
      <w:bookmarkEnd w:id="0"/>
    </w:p>
    <w:sectPr w:rsidR="00003EAA" w:rsidSect="000C0F2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AA"/>
    <w:rsid w:val="00003EAA"/>
    <w:rsid w:val="005A0FB4"/>
    <w:rsid w:val="00637AC4"/>
    <w:rsid w:val="0071472C"/>
    <w:rsid w:val="00764AAA"/>
    <w:rsid w:val="0082642D"/>
    <w:rsid w:val="00826FF9"/>
    <w:rsid w:val="008549F8"/>
    <w:rsid w:val="00AC74F9"/>
    <w:rsid w:val="00B73C3E"/>
    <w:rsid w:val="00D407AA"/>
    <w:rsid w:val="00F0594A"/>
    <w:rsid w:val="00F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F249-8460-4AD6-B0F8-52B334FA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AA"/>
    <w:pPr>
      <w:spacing w:after="0" w:line="240" w:lineRule="auto"/>
    </w:pPr>
    <w:rPr>
      <w:rFonts w:eastAsia="Times New Roman" w:cs="Times New Roman"/>
      <w:i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07AA"/>
    <w:pPr>
      <w:jc w:val="center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qFormat/>
    <w:rsid w:val="00D407AA"/>
    <w:pPr>
      <w:outlineLvl w:val="1"/>
    </w:pPr>
    <w:rPr>
      <w:rFonts w:asciiTheme="majorHAnsi" w:hAnsiTheme="majorHAnsi" w:cs="Tahoma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407AA"/>
    <w:pPr>
      <w:jc w:val="center"/>
      <w:outlineLvl w:val="2"/>
    </w:pPr>
    <w:rPr>
      <w:rFonts w:asciiTheme="majorHAnsi" w:hAnsiTheme="majorHAnsi"/>
      <w:b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7AA"/>
    <w:rPr>
      <w:rFonts w:asciiTheme="majorHAnsi" w:eastAsia="Times New Roman" w:hAnsiTheme="majorHAnsi" w:cs="Times New Roman"/>
      <w:b/>
      <w:i/>
      <w:color w:val="365F91" w:themeColor="accent1" w:themeShade="BF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407AA"/>
    <w:rPr>
      <w:rFonts w:asciiTheme="majorHAnsi" w:eastAsia="Times New Roman" w:hAnsiTheme="majorHAnsi" w:cs="Tahoma"/>
      <w:i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407AA"/>
    <w:rPr>
      <w:rFonts w:asciiTheme="majorHAnsi" w:eastAsia="Times New Roman" w:hAnsiTheme="majorHAnsi" w:cs="Times New Roman"/>
      <w:b/>
      <w:i/>
      <w:color w:val="365F91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Rist</dc:creator>
  <cp:lastModifiedBy>Diane Hobson</cp:lastModifiedBy>
  <cp:revision>2</cp:revision>
  <cp:lastPrinted>2018-06-04T19:13:00Z</cp:lastPrinted>
  <dcterms:created xsi:type="dcterms:W3CDTF">2018-06-06T13:13:00Z</dcterms:created>
  <dcterms:modified xsi:type="dcterms:W3CDTF">2018-06-06T13:13:00Z</dcterms:modified>
</cp:coreProperties>
</file>